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E2C27" w14:textId="64A449A9" w:rsidR="000E2583" w:rsidRDefault="000E2583" w:rsidP="000E2583">
      <w:pPr>
        <w:spacing w:line="360" w:lineRule="auto"/>
        <w:rPr>
          <w:b/>
          <w:i/>
          <w:sz w:val="26"/>
          <w:szCs w:val="26"/>
        </w:rPr>
      </w:pPr>
      <w:bookmarkStart w:id="0" w:name="_GoBack"/>
      <w:bookmarkEnd w:id="0"/>
    </w:p>
    <w:p w14:paraId="647CE69A" w14:textId="5EE04E71" w:rsidR="00AD4CEF" w:rsidRDefault="00AD4CEF" w:rsidP="00AD4CEF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СПРАВКА - ДЕКЛАРАЦИЯ </w:t>
      </w:r>
    </w:p>
    <w:p w14:paraId="26A78F91" w14:textId="2432AEA1" w:rsidR="00AD4CEF" w:rsidRDefault="00AD4CEF" w:rsidP="00AD4CEF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от </w:t>
      </w:r>
      <w:r w:rsidR="00683139">
        <w:rPr>
          <w:b/>
          <w:i/>
          <w:sz w:val="26"/>
          <w:szCs w:val="26"/>
        </w:rPr>
        <w:t>……………………………………………………………………….</w:t>
      </w:r>
    </w:p>
    <w:p w14:paraId="4986D03E" w14:textId="5FB818B4" w:rsidR="00AD4CEF" w:rsidRDefault="00AD4CEF" w:rsidP="00AD4CEF">
      <w:pPr>
        <w:jc w:val="center"/>
        <w:rPr>
          <w:b/>
          <w:i/>
          <w:sz w:val="26"/>
          <w:szCs w:val="26"/>
          <w:lang w:val="en-US"/>
        </w:rPr>
      </w:pPr>
      <w:r>
        <w:rPr>
          <w:b/>
          <w:i/>
          <w:sz w:val="26"/>
          <w:szCs w:val="26"/>
        </w:rPr>
        <w:t xml:space="preserve">за заемане на академичната длъжност  „ПРОФЕСОР“ </w:t>
      </w:r>
      <w:r w:rsidR="0087080F">
        <w:rPr>
          <w:b/>
          <w:i/>
          <w:sz w:val="26"/>
          <w:szCs w:val="26"/>
        </w:rPr>
        <w:t>в</w:t>
      </w:r>
      <w:r>
        <w:rPr>
          <w:b/>
          <w:i/>
          <w:sz w:val="26"/>
          <w:szCs w:val="26"/>
        </w:rPr>
        <w:t xml:space="preserve"> област на висше образование </w:t>
      </w:r>
      <w:r w:rsidR="00490609">
        <w:rPr>
          <w:b/>
          <w:i/>
          <w:sz w:val="26"/>
          <w:szCs w:val="26"/>
        </w:rPr>
        <w:t>3</w:t>
      </w:r>
      <w:r w:rsidRPr="00EC36F8">
        <w:rPr>
          <w:b/>
          <w:i/>
          <w:sz w:val="26"/>
          <w:szCs w:val="26"/>
        </w:rPr>
        <w:t xml:space="preserve">. </w:t>
      </w:r>
      <w:r>
        <w:rPr>
          <w:b/>
          <w:i/>
          <w:sz w:val="26"/>
          <w:szCs w:val="26"/>
        </w:rPr>
        <w:t>„</w:t>
      </w:r>
      <w:r w:rsidR="00327DCF">
        <w:rPr>
          <w:b/>
          <w:i/>
          <w:sz w:val="26"/>
          <w:szCs w:val="26"/>
        </w:rPr>
        <w:t>Социални, стопански и правни науки</w:t>
      </w:r>
      <w:r>
        <w:rPr>
          <w:b/>
          <w:i/>
          <w:sz w:val="26"/>
          <w:szCs w:val="26"/>
        </w:rPr>
        <w:t xml:space="preserve">“, съгласно чл.77, т.5 от ПРАС в ИУ-Варна </w:t>
      </w:r>
      <w:r>
        <w:rPr>
          <w:b/>
          <w:i/>
          <w:sz w:val="26"/>
          <w:szCs w:val="26"/>
          <w:lang w:val="en-US"/>
        </w:rPr>
        <w:t>(</w:t>
      </w:r>
      <w:r>
        <w:rPr>
          <w:b/>
          <w:i/>
          <w:sz w:val="26"/>
          <w:szCs w:val="26"/>
        </w:rPr>
        <w:t>в сила от 01.07.2021 г.</w:t>
      </w:r>
      <w:r>
        <w:rPr>
          <w:b/>
          <w:i/>
          <w:sz w:val="26"/>
          <w:szCs w:val="26"/>
          <w:lang w:val="en-US"/>
        </w:rPr>
        <w:t>)</w:t>
      </w:r>
    </w:p>
    <w:p w14:paraId="0525ABFE" w14:textId="77777777" w:rsidR="00EC6CD7" w:rsidRDefault="00EC6CD7" w:rsidP="00AD4CEF">
      <w:pPr>
        <w:jc w:val="center"/>
        <w:rPr>
          <w:b/>
          <w:i/>
          <w:sz w:val="26"/>
          <w:szCs w:val="26"/>
        </w:rPr>
      </w:pPr>
    </w:p>
    <w:p w14:paraId="22198EC5" w14:textId="77777777" w:rsidR="00AD4CEF" w:rsidRDefault="00AD4CEF" w:rsidP="00711472">
      <w:pPr>
        <w:jc w:val="center"/>
        <w:rPr>
          <w:b/>
          <w:color w:val="000000" w:themeColor="text1"/>
          <w:sz w:val="28"/>
          <w:szCs w:val="28"/>
        </w:rPr>
      </w:pPr>
    </w:p>
    <w:p w14:paraId="307EDB68" w14:textId="77777777" w:rsidR="004A704C" w:rsidRPr="004A704C" w:rsidRDefault="004A704C" w:rsidP="004A704C">
      <w:pPr>
        <w:jc w:val="right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                     </w:t>
      </w:r>
    </w:p>
    <w:p w14:paraId="0DB3FBDA" w14:textId="025015BC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КОЛИЧЕСТВЕНИ ИЗИСКВАНИЯ </w:t>
      </w:r>
    </w:p>
    <w:p w14:paraId="4CD19038" w14:textId="21BA885B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за заемане на академична длъжност </w:t>
      </w:r>
      <w:r>
        <w:rPr>
          <w:b/>
          <w:color w:val="000000" w:themeColor="text1"/>
          <w:sz w:val="20"/>
          <w:szCs w:val="20"/>
        </w:rPr>
        <w:t>„</w:t>
      </w:r>
      <w:r w:rsidR="0087080F">
        <w:rPr>
          <w:b/>
          <w:color w:val="000000" w:themeColor="text1"/>
          <w:sz w:val="20"/>
          <w:szCs w:val="20"/>
        </w:rPr>
        <w:t>п</w:t>
      </w:r>
      <w:r>
        <w:rPr>
          <w:b/>
          <w:color w:val="000000" w:themeColor="text1"/>
          <w:sz w:val="20"/>
          <w:szCs w:val="20"/>
        </w:rPr>
        <w:t xml:space="preserve">рофесор“ </w:t>
      </w:r>
      <w:r w:rsidRPr="004A704C">
        <w:rPr>
          <w:b/>
          <w:color w:val="000000" w:themeColor="text1"/>
          <w:sz w:val="20"/>
          <w:szCs w:val="20"/>
        </w:rPr>
        <w:t>в ИУ – Варна</w:t>
      </w:r>
    </w:p>
    <w:p w14:paraId="1E968CC3" w14:textId="77777777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на основание чл. 2б, ал. 5 на ЗРАСРБ </w:t>
      </w:r>
    </w:p>
    <w:p w14:paraId="10A2D535" w14:textId="5413F895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W w:w="82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2895"/>
        <w:gridCol w:w="1980"/>
        <w:gridCol w:w="2816"/>
      </w:tblGrid>
      <w:tr w:rsidR="004A704C" w:rsidRPr="004A704C" w14:paraId="5E8362AB" w14:textId="5A607164" w:rsidTr="004A704C">
        <w:trPr>
          <w:trHeight w:val="64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A06DA" w14:textId="77777777" w:rsidR="004A704C" w:rsidRPr="004A704C" w:rsidRDefault="004A704C" w:rsidP="004A70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04C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5C6AB" w14:textId="77777777" w:rsidR="004A704C" w:rsidRPr="004A704C" w:rsidRDefault="004A704C" w:rsidP="004A70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04C">
              <w:rPr>
                <w:b/>
                <w:color w:val="000000" w:themeColor="text1"/>
                <w:sz w:val="20"/>
                <w:szCs w:val="20"/>
              </w:rPr>
              <w:t>Показатели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DD7FA" w14:textId="3F5945B2" w:rsidR="004A704C" w:rsidRPr="004A704C" w:rsidRDefault="004A704C" w:rsidP="0057550E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Точки за „</w:t>
            </w:r>
            <w:r w:rsidR="0057550E">
              <w:rPr>
                <w:b/>
                <w:color w:val="000000" w:themeColor="text1"/>
                <w:sz w:val="20"/>
                <w:szCs w:val="20"/>
              </w:rPr>
              <w:t>п</w:t>
            </w:r>
            <w:r w:rsidRPr="004A704C">
              <w:rPr>
                <w:b/>
                <w:color w:val="000000" w:themeColor="text1"/>
                <w:sz w:val="20"/>
                <w:szCs w:val="20"/>
              </w:rPr>
              <w:t>рофесор</w:t>
            </w:r>
            <w:r>
              <w:rPr>
                <w:b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28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EAFE4B" w14:textId="78B7F333" w:rsidR="004A704C" w:rsidRPr="004A704C" w:rsidRDefault="00683139" w:rsidP="004A70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Декларирани точки от кандидата</w:t>
            </w:r>
          </w:p>
        </w:tc>
      </w:tr>
      <w:tr w:rsidR="004A704C" w:rsidRPr="004A704C" w14:paraId="1C3BC581" w14:textId="122A4B7B" w:rsidTr="00F64186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1395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9536B1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Научни доклади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BD51E" w14:textId="77777777" w:rsidR="004A704C" w:rsidRPr="004A704C" w:rsidRDefault="004A704C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E650D" w14:textId="189AD75B" w:rsidR="004A704C" w:rsidRPr="00683139" w:rsidRDefault="00683139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4A704C" w:rsidRPr="004A704C" w14:paraId="79C2FDD7" w14:textId="0697ACD8" w:rsidTr="00F64186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A507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0BDC19" w14:textId="36CAC56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Научни статии и студии</w:t>
            </w:r>
            <w:r w:rsidR="00683139">
              <w:rPr>
                <w:rStyle w:val="FootnoteReference"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D9D28" w14:textId="2B3EFDED" w:rsidR="004A704C" w:rsidRPr="004A704C" w:rsidRDefault="004A704C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11</w:t>
            </w:r>
            <w:r w:rsidR="004C775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E9D89" w14:textId="6836BE15" w:rsidR="004A704C" w:rsidRPr="004A704C" w:rsidRDefault="00683139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4A704C" w:rsidRPr="004A704C" w14:paraId="34E51B86" w14:textId="287E33B0" w:rsidTr="00F64186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1A1D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A3B1DE" w14:textId="1FF425DF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 xml:space="preserve">Публикации в </w:t>
            </w:r>
            <w:r w:rsidRPr="004A704C">
              <w:rPr>
                <w:color w:val="000000" w:themeColor="text1"/>
                <w:sz w:val="20"/>
                <w:szCs w:val="20"/>
                <w:lang w:val="en-US"/>
              </w:rPr>
              <w:t>Scopus</w:t>
            </w:r>
            <w:r w:rsidRPr="004A704C">
              <w:rPr>
                <w:color w:val="000000" w:themeColor="text1"/>
                <w:sz w:val="20"/>
                <w:szCs w:val="20"/>
              </w:rPr>
              <w:t xml:space="preserve"> и/или</w:t>
            </w:r>
            <w:r w:rsidRPr="004A704C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4A704C">
              <w:rPr>
                <w:color w:val="000000" w:themeColor="text1"/>
                <w:sz w:val="20"/>
                <w:szCs w:val="20"/>
                <w:lang w:val="en-US"/>
              </w:rPr>
              <w:t>Web</w:t>
            </w:r>
            <w:r w:rsidRPr="004A704C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4A704C">
              <w:rPr>
                <w:color w:val="000000" w:themeColor="text1"/>
                <w:sz w:val="20"/>
                <w:szCs w:val="20"/>
                <w:lang w:val="en-US"/>
              </w:rPr>
              <w:t>of</w:t>
            </w:r>
            <w:r w:rsidRPr="004A704C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4A704C">
              <w:rPr>
                <w:color w:val="000000" w:themeColor="text1"/>
                <w:sz w:val="20"/>
                <w:szCs w:val="20"/>
                <w:lang w:val="en-US"/>
              </w:rPr>
              <w:t>Science</w:t>
            </w:r>
            <w:r w:rsidR="00683139">
              <w:rPr>
                <w:rStyle w:val="FootnoteReference"/>
                <w:color w:val="000000" w:themeColor="text1"/>
                <w:sz w:val="20"/>
                <w:szCs w:val="20"/>
                <w:lang w:val="en-US"/>
              </w:rPr>
              <w:footnoteReference w:id="2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2E197" w14:textId="5C9872DD" w:rsidR="004A704C" w:rsidRPr="004A704C" w:rsidRDefault="004A704C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1B325" w14:textId="0355695F" w:rsidR="004A704C" w:rsidRPr="004A704C" w:rsidRDefault="00683139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4A704C" w:rsidRPr="004A704C" w14:paraId="1475DE8E" w14:textId="4C923B80" w:rsidTr="00F64186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A9F6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4E2ABE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 xml:space="preserve">Цитирания в </w:t>
            </w:r>
            <w:r w:rsidRPr="004A704C">
              <w:rPr>
                <w:color w:val="000000" w:themeColor="text1"/>
                <w:sz w:val="20"/>
                <w:szCs w:val="20"/>
                <w:lang w:val="en-US"/>
              </w:rPr>
              <w:t>Scopus</w:t>
            </w:r>
            <w:r w:rsidRPr="004A704C">
              <w:rPr>
                <w:color w:val="000000" w:themeColor="text1"/>
                <w:sz w:val="20"/>
                <w:szCs w:val="20"/>
              </w:rPr>
              <w:t xml:space="preserve"> и/или </w:t>
            </w:r>
            <w:r w:rsidRPr="004A704C">
              <w:rPr>
                <w:color w:val="000000" w:themeColor="text1"/>
                <w:sz w:val="20"/>
                <w:szCs w:val="20"/>
                <w:lang w:val="en-US"/>
              </w:rPr>
              <w:t>Web of Science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0F7F8" w14:textId="77777777" w:rsidR="004A704C" w:rsidRPr="004A704C" w:rsidRDefault="004A704C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18C05" w14:textId="1C050FDE" w:rsidR="004A704C" w:rsidRPr="00681337" w:rsidRDefault="00683139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4A704C" w:rsidRPr="004A704C" w14:paraId="60D49EC4" w14:textId="53657295" w:rsidTr="00F64186">
        <w:trPr>
          <w:trHeight w:val="315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E7B1ED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A17763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Защитили докторанти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986CA" w14:textId="77777777" w:rsidR="004A704C" w:rsidRPr="004A704C" w:rsidRDefault="004A704C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8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E9A501" w14:textId="0CEC87DF" w:rsidR="004A704C" w:rsidRPr="006F4D6D" w:rsidRDefault="00683139" w:rsidP="00F6418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4A704C" w:rsidRPr="004A704C" w14:paraId="7BB5030C" w14:textId="1F6C0044" w:rsidTr="00F64186">
        <w:trPr>
          <w:trHeight w:val="31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DBA58F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6B4F6B" w14:textId="3F1A32B5" w:rsidR="004A704C" w:rsidRPr="004A704C" w:rsidRDefault="004A704C" w:rsidP="00BD2B20">
            <w:pPr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Научноизследователски проекти (участие и/или ръководство)</w:t>
            </w:r>
            <w:r w:rsidR="00683139">
              <w:rPr>
                <w:rStyle w:val="FootnoteReference"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7C4C7" w14:textId="77777777" w:rsidR="004A704C" w:rsidRPr="004A704C" w:rsidRDefault="004A704C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52EF92" w14:textId="5750EAC9" w:rsidR="004A704C" w:rsidRPr="00F64186" w:rsidRDefault="00683139" w:rsidP="00F6418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…….</w:t>
            </w:r>
          </w:p>
        </w:tc>
      </w:tr>
    </w:tbl>
    <w:p w14:paraId="6FCFABCD" w14:textId="4457B96E" w:rsidR="004A704C" w:rsidRDefault="004A704C" w:rsidP="004A704C"/>
    <w:p w14:paraId="74719177" w14:textId="3CE6E2D6" w:rsidR="00EC0A8B" w:rsidRDefault="00EC0A8B" w:rsidP="004A704C"/>
    <w:p w14:paraId="00990DAE" w14:textId="0AAE7FD7" w:rsidR="006A0846" w:rsidRDefault="006A0846" w:rsidP="004A704C"/>
    <w:p w14:paraId="636B145A" w14:textId="738FF2D8" w:rsidR="006A0846" w:rsidRDefault="006A0846" w:rsidP="006A0846">
      <w:pPr>
        <w:jc w:val="center"/>
        <w:rPr>
          <w:b/>
          <w:bCs/>
        </w:rPr>
      </w:pPr>
      <w:r w:rsidRPr="000D5792">
        <w:rPr>
          <w:b/>
          <w:bCs/>
        </w:rPr>
        <w:t xml:space="preserve">Справка по ред </w:t>
      </w:r>
      <w:r w:rsidR="000D5792">
        <w:rPr>
          <w:b/>
          <w:bCs/>
        </w:rPr>
        <w:t>1</w:t>
      </w:r>
      <w:r w:rsidR="003A2BDC">
        <w:rPr>
          <w:b/>
          <w:bCs/>
          <w:lang w:val="en-US"/>
        </w:rPr>
        <w:t>:</w:t>
      </w:r>
      <w:r w:rsidR="00BA3E0C">
        <w:rPr>
          <w:b/>
          <w:bCs/>
        </w:rPr>
        <w:t xml:space="preserve"> Научни доклади</w:t>
      </w:r>
    </w:p>
    <w:p w14:paraId="653C44C7" w14:textId="613C2F91" w:rsidR="00061244" w:rsidRPr="001748E5" w:rsidRDefault="00061244" w:rsidP="006A0846">
      <w:pPr>
        <w:jc w:val="center"/>
        <w:rPr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8053"/>
        <w:gridCol w:w="851"/>
      </w:tblGrid>
      <w:tr w:rsidR="006A0846" w:rsidRPr="006A0846" w14:paraId="21DE8819" w14:textId="77777777" w:rsidTr="006A0846">
        <w:tc>
          <w:tcPr>
            <w:tcW w:w="447" w:type="dxa"/>
            <w:vAlign w:val="center"/>
          </w:tcPr>
          <w:p w14:paraId="69B89E95" w14:textId="2F9DBDD7" w:rsidR="006A0846" w:rsidRPr="006A0846" w:rsidRDefault="006A0846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53" w:type="dxa"/>
            <w:vAlign w:val="center"/>
          </w:tcPr>
          <w:p w14:paraId="6AA89B29" w14:textId="77777777" w:rsidR="006A0846" w:rsidRPr="006A0846" w:rsidRDefault="006A0846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Заглавие</w:t>
            </w:r>
          </w:p>
        </w:tc>
        <w:tc>
          <w:tcPr>
            <w:tcW w:w="851" w:type="dxa"/>
            <w:vAlign w:val="center"/>
          </w:tcPr>
          <w:p w14:paraId="61555659" w14:textId="602BD7CB" w:rsidR="006A0846" w:rsidRPr="006A0846" w:rsidRDefault="006A0846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Точки</w:t>
            </w:r>
          </w:p>
        </w:tc>
      </w:tr>
      <w:tr w:rsidR="006A0846" w:rsidRPr="006A0846" w14:paraId="5E439030" w14:textId="77777777" w:rsidTr="006A0846">
        <w:tc>
          <w:tcPr>
            <w:tcW w:w="447" w:type="dxa"/>
            <w:vAlign w:val="center"/>
          </w:tcPr>
          <w:p w14:paraId="190028B2" w14:textId="77777777" w:rsidR="006A0846" w:rsidRPr="006A0846" w:rsidRDefault="006A0846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1</w:t>
            </w:r>
          </w:p>
        </w:tc>
        <w:tc>
          <w:tcPr>
            <w:tcW w:w="8053" w:type="dxa"/>
          </w:tcPr>
          <w:p w14:paraId="3625EA2A" w14:textId="37CB07A7" w:rsidR="006A0846" w:rsidRPr="008403A2" w:rsidRDefault="008403A2" w:rsidP="008403A2">
            <w:pPr>
              <w:rPr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67951B42" w14:textId="6FD4A5B1" w:rsidR="006A0846" w:rsidRPr="006A0846" w:rsidRDefault="006A0846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6A0846" w:rsidRPr="006A0846" w14:paraId="1A105F9C" w14:textId="77777777" w:rsidTr="006A0846">
        <w:tc>
          <w:tcPr>
            <w:tcW w:w="447" w:type="dxa"/>
            <w:vAlign w:val="center"/>
          </w:tcPr>
          <w:p w14:paraId="642F5CCE" w14:textId="77777777" w:rsidR="006A0846" w:rsidRPr="006A0846" w:rsidRDefault="006A0846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2</w:t>
            </w:r>
          </w:p>
        </w:tc>
        <w:tc>
          <w:tcPr>
            <w:tcW w:w="8053" w:type="dxa"/>
          </w:tcPr>
          <w:p w14:paraId="080837EF" w14:textId="3CAEEA91" w:rsidR="006A0846" w:rsidRPr="006A0846" w:rsidRDefault="008403A2" w:rsidP="00A7747C">
            <w:pPr>
              <w:rPr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3E569148" w14:textId="526C2108" w:rsidR="006A0846" w:rsidRPr="006A0846" w:rsidRDefault="006A0846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6A0846" w:rsidRPr="006A0846" w14:paraId="6DE0F80C" w14:textId="77777777" w:rsidTr="006A0846">
        <w:tc>
          <w:tcPr>
            <w:tcW w:w="447" w:type="dxa"/>
            <w:vAlign w:val="center"/>
          </w:tcPr>
          <w:p w14:paraId="415410C5" w14:textId="77777777" w:rsidR="006A0846" w:rsidRPr="006A0846" w:rsidRDefault="006A0846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3</w:t>
            </w:r>
          </w:p>
        </w:tc>
        <w:tc>
          <w:tcPr>
            <w:tcW w:w="8053" w:type="dxa"/>
          </w:tcPr>
          <w:p w14:paraId="5114201F" w14:textId="04FF5294" w:rsidR="006A0846" w:rsidRPr="006A0846" w:rsidRDefault="008403A2" w:rsidP="00A7747C">
            <w:pPr>
              <w:rPr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0C21204E" w14:textId="193C1FED" w:rsidR="006A0846" w:rsidRPr="006A0846" w:rsidRDefault="006A0846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BC5B3C" w:rsidRPr="006A0846" w14:paraId="61934A11" w14:textId="77777777" w:rsidTr="006A0846">
        <w:tc>
          <w:tcPr>
            <w:tcW w:w="447" w:type="dxa"/>
            <w:vAlign w:val="center"/>
          </w:tcPr>
          <w:p w14:paraId="1F6AA23E" w14:textId="77777777" w:rsidR="00BC5B3C" w:rsidRDefault="00BC5B3C" w:rsidP="006A0846">
            <w:pPr>
              <w:rPr>
                <w:sz w:val="20"/>
                <w:szCs w:val="20"/>
              </w:rPr>
            </w:pPr>
          </w:p>
        </w:tc>
        <w:tc>
          <w:tcPr>
            <w:tcW w:w="8053" w:type="dxa"/>
          </w:tcPr>
          <w:p w14:paraId="58DEE4E3" w14:textId="77777777" w:rsidR="00BC5B3C" w:rsidRPr="006A0846" w:rsidRDefault="00BC5B3C" w:rsidP="006A08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FFB36D" w14:textId="5F98B302" w:rsidR="00BC5B3C" w:rsidRPr="008403A2" w:rsidRDefault="008403A2" w:rsidP="001478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</w:tr>
    </w:tbl>
    <w:p w14:paraId="3680F6BC" w14:textId="77777777" w:rsidR="00A44A4F" w:rsidRDefault="00A44A4F" w:rsidP="001748E5">
      <w:pPr>
        <w:jc w:val="both"/>
        <w:rPr>
          <w:i/>
          <w:color w:val="FF0000"/>
          <w:sz w:val="20"/>
          <w:szCs w:val="20"/>
        </w:rPr>
      </w:pPr>
    </w:p>
    <w:p w14:paraId="07C92F3A" w14:textId="341CDC3C" w:rsidR="0087080F" w:rsidRPr="00347C26" w:rsidRDefault="001748E5" w:rsidP="0095639A">
      <w:pPr>
        <w:jc w:val="both"/>
        <w:rPr>
          <w:i/>
          <w:sz w:val="20"/>
          <w:szCs w:val="20"/>
        </w:rPr>
      </w:pPr>
      <w:r w:rsidRPr="00347C26">
        <w:rPr>
          <w:i/>
          <w:sz w:val="20"/>
          <w:szCs w:val="20"/>
        </w:rPr>
        <w:t xml:space="preserve">Точките се присъждат по следния </w:t>
      </w:r>
      <w:proofErr w:type="spellStart"/>
      <w:r w:rsidRPr="00347C26">
        <w:rPr>
          <w:i/>
          <w:sz w:val="20"/>
          <w:szCs w:val="20"/>
        </w:rPr>
        <w:t>начин:</w:t>
      </w:r>
      <w:r w:rsidR="0095639A" w:rsidRPr="00347C26">
        <w:rPr>
          <w:i/>
          <w:sz w:val="20"/>
          <w:szCs w:val="20"/>
        </w:rPr>
        <w:t>д</w:t>
      </w:r>
      <w:r w:rsidR="0087080F" w:rsidRPr="00347C26">
        <w:rPr>
          <w:i/>
          <w:sz w:val="20"/>
          <w:szCs w:val="20"/>
        </w:rPr>
        <w:t>оклади</w:t>
      </w:r>
      <w:proofErr w:type="spellEnd"/>
      <w:r w:rsidR="0087080F" w:rsidRPr="00347C26">
        <w:rPr>
          <w:i/>
          <w:sz w:val="20"/>
          <w:szCs w:val="20"/>
        </w:rPr>
        <w:t xml:space="preserve">, публикувани в </w:t>
      </w:r>
      <w:proofErr w:type="spellStart"/>
      <w:r w:rsidR="0087080F" w:rsidRPr="00347C26">
        <w:rPr>
          <w:i/>
          <w:sz w:val="20"/>
          <w:szCs w:val="20"/>
        </w:rPr>
        <w:t>нереферирани</w:t>
      </w:r>
      <w:proofErr w:type="spellEnd"/>
      <w:r w:rsidR="0087080F" w:rsidRPr="00347C26">
        <w:rPr>
          <w:i/>
          <w:sz w:val="20"/>
          <w:szCs w:val="20"/>
        </w:rPr>
        <w:t xml:space="preserve"> списания с научно рецензиране или публикувани в редактирани колективни томове – 10 т. / </w:t>
      </w:r>
      <w:r w:rsidR="0087080F" w:rsidRPr="00347C26">
        <w:rPr>
          <w:i/>
          <w:sz w:val="20"/>
          <w:szCs w:val="20"/>
          <w:lang w:val="en-US"/>
        </w:rPr>
        <w:t xml:space="preserve">n, </w:t>
      </w:r>
      <w:r w:rsidR="0087080F" w:rsidRPr="00347C26">
        <w:rPr>
          <w:i/>
          <w:sz w:val="20"/>
          <w:szCs w:val="20"/>
        </w:rPr>
        <w:t xml:space="preserve">където </w:t>
      </w:r>
      <w:r w:rsidR="0087080F" w:rsidRPr="00347C26">
        <w:rPr>
          <w:i/>
          <w:sz w:val="20"/>
          <w:szCs w:val="20"/>
          <w:lang w:val="en-US"/>
        </w:rPr>
        <w:t>n</w:t>
      </w:r>
      <w:r w:rsidR="0095639A" w:rsidRPr="00347C26">
        <w:rPr>
          <w:i/>
          <w:sz w:val="20"/>
          <w:szCs w:val="20"/>
        </w:rPr>
        <w:t xml:space="preserve"> е броят на авторите.</w:t>
      </w:r>
    </w:p>
    <w:p w14:paraId="101CED7B" w14:textId="1475D716" w:rsidR="006A0846" w:rsidRPr="00347C26" w:rsidRDefault="006A0846" w:rsidP="001748E5">
      <w:pPr>
        <w:jc w:val="both"/>
        <w:rPr>
          <w:bCs/>
          <w:i/>
          <w:sz w:val="20"/>
          <w:szCs w:val="20"/>
          <w:lang w:val="en-US"/>
        </w:rPr>
      </w:pPr>
    </w:p>
    <w:p w14:paraId="7F4717D1" w14:textId="54578206" w:rsidR="001748E5" w:rsidRDefault="001748E5" w:rsidP="001748E5">
      <w:pPr>
        <w:jc w:val="both"/>
        <w:rPr>
          <w:i/>
          <w:sz w:val="20"/>
          <w:szCs w:val="20"/>
          <w:lang w:val="en-US"/>
        </w:rPr>
      </w:pPr>
    </w:p>
    <w:p w14:paraId="3C23F8E5" w14:textId="2BD12647" w:rsidR="001748E5" w:rsidRDefault="001748E5" w:rsidP="001748E5">
      <w:pPr>
        <w:jc w:val="both"/>
        <w:rPr>
          <w:i/>
          <w:sz w:val="20"/>
          <w:szCs w:val="20"/>
          <w:lang w:val="en-US"/>
        </w:rPr>
      </w:pPr>
    </w:p>
    <w:p w14:paraId="4E1DCA0B" w14:textId="74E452B4" w:rsidR="001748E5" w:rsidRPr="001748E5" w:rsidRDefault="001748E5" w:rsidP="001748E5">
      <w:pPr>
        <w:jc w:val="both"/>
        <w:rPr>
          <w:i/>
          <w:sz w:val="20"/>
          <w:szCs w:val="20"/>
        </w:rPr>
      </w:pPr>
    </w:p>
    <w:p w14:paraId="1BE5FA91" w14:textId="6D1C7834" w:rsidR="000D5792" w:rsidRPr="000D5792" w:rsidRDefault="000D5792" w:rsidP="000D5792">
      <w:pPr>
        <w:jc w:val="center"/>
        <w:rPr>
          <w:b/>
          <w:bCs/>
        </w:rPr>
      </w:pPr>
      <w:r w:rsidRPr="000D5792">
        <w:rPr>
          <w:b/>
          <w:bCs/>
        </w:rPr>
        <w:t xml:space="preserve">Справка по ред </w:t>
      </w:r>
      <w:r>
        <w:rPr>
          <w:b/>
          <w:bCs/>
        </w:rPr>
        <w:t>2</w:t>
      </w:r>
      <w:r w:rsidR="003A2BDC">
        <w:rPr>
          <w:b/>
          <w:bCs/>
          <w:lang w:val="en-US"/>
        </w:rPr>
        <w:t>:</w:t>
      </w:r>
      <w:r w:rsidRPr="000D5792">
        <w:rPr>
          <w:b/>
          <w:bCs/>
        </w:rPr>
        <w:t xml:space="preserve"> </w:t>
      </w:r>
      <w:r w:rsidR="008403A2">
        <w:rPr>
          <w:b/>
          <w:bCs/>
        </w:rPr>
        <w:t>Научни статии и студии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8053"/>
        <w:gridCol w:w="851"/>
      </w:tblGrid>
      <w:tr w:rsidR="000D5792" w:rsidRPr="006A0846" w14:paraId="34DB180D" w14:textId="77777777" w:rsidTr="00A7747C">
        <w:tc>
          <w:tcPr>
            <w:tcW w:w="447" w:type="dxa"/>
            <w:vAlign w:val="center"/>
          </w:tcPr>
          <w:p w14:paraId="60CA4D56" w14:textId="77777777" w:rsidR="000D5792" w:rsidRPr="006A0846" w:rsidRDefault="000D5792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53" w:type="dxa"/>
            <w:vAlign w:val="center"/>
          </w:tcPr>
          <w:p w14:paraId="4C05D314" w14:textId="77777777" w:rsidR="000D5792" w:rsidRPr="006A0846" w:rsidRDefault="000D5792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Заглавие</w:t>
            </w:r>
          </w:p>
        </w:tc>
        <w:tc>
          <w:tcPr>
            <w:tcW w:w="851" w:type="dxa"/>
            <w:vAlign w:val="center"/>
          </w:tcPr>
          <w:p w14:paraId="167F8341" w14:textId="77777777" w:rsidR="000D5792" w:rsidRPr="006A0846" w:rsidRDefault="000D5792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Точки</w:t>
            </w:r>
          </w:p>
        </w:tc>
      </w:tr>
      <w:tr w:rsidR="008403A2" w:rsidRPr="006A0846" w14:paraId="23158B23" w14:textId="77777777" w:rsidTr="00470403">
        <w:tc>
          <w:tcPr>
            <w:tcW w:w="447" w:type="dxa"/>
            <w:vAlign w:val="center"/>
          </w:tcPr>
          <w:p w14:paraId="68FD112B" w14:textId="4D889002" w:rsidR="008403A2" w:rsidRPr="00F60A0A" w:rsidRDefault="008403A2" w:rsidP="008403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053" w:type="dxa"/>
          </w:tcPr>
          <w:p w14:paraId="4F887F94" w14:textId="129CA09F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42932C41" w14:textId="7E964ADB" w:rsidR="008403A2" w:rsidRPr="006A0846" w:rsidRDefault="008403A2" w:rsidP="008403A2">
            <w:pPr>
              <w:jc w:val="right"/>
              <w:rPr>
                <w:sz w:val="20"/>
                <w:szCs w:val="20"/>
              </w:rPr>
            </w:pPr>
          </w:p>
        </w:tc>
      </w:tr>
      <w:tr w:rsidR="008403A2" w:rsidRPr="006A0846" w14:paraId="1C07FA72" w14:textId="77777777" w:rsidTr="00470403">
        <w:tc>
          <w:tcPr>
            <w:tcW w:w="447" w:type="dxa"/>
            <w:vAlign w:val="center"/>
          </w:tcPr>
          <w:p w14:paraId="0C87892C" w14:textId="0777CEEF" w:rsidR="008403A2" w:rsidRPr="00F60A0A" w:rsidRDefault="008403A2" w:rsidP="008403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053" w:type="dxa"/>
          </w:tcPr>
          <w:p w14:paraId="46A60D17" w14:textId="1DCABBD8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6B50F65B" w14:textId="66C2B0FD" w:rsidR="008403A2" w:rsidRPr="006A0846" w:rsidRDefault="008403A2" w:rsidP="008403A2">
            <w:pPr>
              <w:jc w:val="right"/>
              <w:rPr>
                <w:sz w:val="20"/>
                <w:szCs w:val="20"/>
              </w:rPr>
            </w:pPr>
          </w:p>
        </w:tc>
      </w:tr>
      <w:tr w:rsidR="008403A2" w:rsidRPr="006A0846" w14:paraId="72187C8F" w14:textId="77777777" w:rsidTr="00470403">
        <w:tc>
          <w:tcPr>
            <w:tcW w:w="447" w:type="dxa"/>
            <w:vAlign w:val="center"/>
          </w:tcPr>
          <w:p w14:paraId="791FA4C7" w14:textId="32B33F6B" w:rsidR="008403A2" w:rsidRPr="00F60A0A" w:rsidRDefault="008403A2" w:rsidP="008403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053" w:type="dxa"/>
          </w:tcPr>
          <w:p w14:paraId="4E015D6E" w14:textId="05951D45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256A179C" w14:textId="560CB672" w:rsidR="008403A2" w:rsidRPr="006A0846" w:rsidRDefault="008403A2" w:rsidP="008403A2">
            <w:pPr>
              <w:jc w:val="right"/>
              <w:rPr>
                <w:sz w:val="20"/>
                <w:szCs w:val="20"/>
              </w:rPr>
            </w:pPr>
          </w:p>
        </w:tc>
      </w:tr>
      <w:tr w:rsidR="008403A2" w:rsidRPr="006A0846" w14:paraId="49BC24FD" w14:textId="77777777" w:rsidTr="00DB2172">
        <w:tc>
          <w:tcPr>
            <w:tcW w:w="447" w:type="dxa"/>
            <w:vAlign w:val="center"/>
          </w:tcPr>
          <w:p w14:paraId="59D68DB2" w14:textId="77777777" w:rsidR="008403A2" w:rsidRPr="006A0846" w:rsidRDefault="008403A2" w:rsidP="008403A2">
            <w:pPr>
              <w:rPr>
                <w:sz w:val="20"/>
                <w:szCs w:val="20"/>
              </w:rPr>
            </w:pPr>
          </w:p>
        </w:tc>
        <w:tc>
          <w:tcPr>
            <w:tcW w:w="8053" w:type="dxa"/>
            <w:vAlign w:val="center"/>
          </w:tcPr>
          <w:p w14:paraId="1706C1AE" w14:textId="77777777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40E5C8" w14:textId="2D99B93B" w:rsidR="008403A2" w:rsidRDefault="008403A2" w:rsidP="001478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</w:tr>
    </w:tbl>
    <w:p w14:paraId="62106B8B" w14:textId="77777777" w:rsidR="00113C6E" w:rsidRDefault="00113C6E" w:rsidP="00E17838">
      <w:pPr>
        <w:jc w:val="center"/>
        <w:rPr>
          <w:b/>
          <w:bCs/>
        </w:rPr>
      </w:pPr>
    </w:p>
    <w:p w14:paraId="796A97CA" w14:textId="77777777" w:rsidR="0087080F" w:rsidRPr="00347C26" w:rsidRDefault="003A2BDC" w:rsidP="0087080F">
      <w:pPr>
        <w:jc w:val="both"/>
        <w:rPr>
          <w:bCs/>
        </w:rPr>
      </w:pPr>
      <w:r w:rsidRPr="00347C26">
        <w:rPr>
          <w:i/>
          <w:sz w:val="20"/>
          <w:szCs w:val="20"/>
        </w:rPr>
        <w:t>Точките се присъждат по следния начин:</w:t>
      </w:r>
    </w:p>
    <w:p w14:paraId="0B535452" w14:textId="0B17C938" w:rsidR="0087080F" w:rsidRPr="00347C26" w:rsidRDefault="0087080F" w:rsidP="0087080F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Статии,, публикувани в </w:t>
      </w:r>
      <w:proofErr w:type="spellStart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>нереферирани</w:t>
      </w:r>
      <w:proofErr w:type="spellEnd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списания с научно рецензиране или публикувани в редактирани колективни томове – 10 т. /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14:paraId="2A8F2391" w14:textId="6546AE56" w:rsidR="0087080F" w:rsidRPr="00347C26" w:rsidRDefault="0087080F" w:rsidP="0087080F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Студии, публикувани в </w:t>
      </w:r>
      <w:proofErr w:type="spellStart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>нереферирани</w:t>
      </w:r>
      <w:proofErr w:type="spellEnd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списания с научно рецензиране или публикувани в редактирани колективни томове – 15 т. /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14:paraId="5CA2E4FF" w14:textId="3F40BC14" w:rsidR="00113C6E" w:rsidRDefault="00113C6E" w:rsidP="0087080F">
      <w:pPr>
        <w:jc w:val="both"/>
        <w:rPr>
          <w:b/>
          <w:bCs/>
        </w:rPr>
      </w:pPr>
    </w:p>
    <w:p w14:paraId="6939B0A1" w14:textId="0EAA0BF5" w:rsidR="00E17838" w:rsidRPr="008403A2" w:rsidRDefault="00E17838" w:rsidP="00E17838">
      <w:pPr>
        <w:jc w:val="center"/>
        <w:rPr>
          <w:b/>
          <w:bCs/>
          <w:lang w:val="en-US"/>
        </w:rPr>
      </w:pPr>
      <w:r w:rsidRPr="000D5792">
        <w:rPr>
          <w:b/>
          <w:bCs/>
        </w:rPr>
        <w:t xml:space="preserve">Справка по ред </w:t>
      </w:r>
      <w:r>
        <w:rPr>
          <w:b/>
          <w:bCs/>
        </w:rPr>
        <w:t>3</w:t>
      </w:r>
      <w:r w:rsidR="003A2BDC">
        <w:rPr>
          <w:b/>
          <w:bCs/>
          <w:lang w:val="en-US"/>
        </w:rPr>
        <w:t>:</w:t>
      </w:r>
      <w:r w:rsidRPr="000D5792">
        <w:rPr>
          <w:b/>
          <w:bCs/>
        </w:rPr>
        <w:t xml:space="preserve"> </w:t>
      </w:r>
      <w:r w:rsidR="008403A2">
        <w:rPr>
          <w:b/>
          <w:bCs/>
        </w:rPr>
        <w:t xml:space="preserve">Публикации в </w:t>
      </w:r>
      <w:r w:rsidR="008403A2">
        <w:rPr>
          <w:b/>
          <w:bCs/>
          <w:lang w:val="en-US"/>
        </w:rPr>
        <w:t xml:space="preserve">Scopus </w:t>
      </w:r>
      <w:r w:rsidR="008403A2">
        <w:rPr>
          <w:b/>
          <w:bCs/>
        </w:rPr>
        <w:t xml:space="preserve">и/или </w:t>
      </w:r>
      <w:r w:rsidR="008403A2">
        <w:rPr>
          <w:b/>
          <w:bCs/>
          <w:lang w:val="en-US"/>
        </w:rPr>
        <w:t>Web of Science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8053"/>
        <w:gridCol w:w="851"/>
      </w:tblGrid>
      <w:tr w:rsidR="00E17838" w:rsidRPr="006A0846" w14:paraId="1D8E053C" w14:textId="77777777" w:rsidTr="00A7747C">
        <w:tc>
          <w:tcPr>
            <w:tcW w:w="447" w:type="dxa"/>
            <w:vAlign w:val="center"/>
          </w:tcPr>
          <w:p w14:paraId="653A1004" w14:textId="77777777" w:rsidR="00E17838" w:rsidRPr="006A0846" w:rsidRDefault="00E17838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53" w:type="dxa"/>
            <w:vAlign w:val="center"/>
          </w:tcPr>
          <w:p w14:paraId="7F854922" w14:textId="77777777" w:rsidR="00E17838" w:rsidRPr="006A0846" w:rsidRDefault="00E17838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Заглавие</w:t>
            </w:r>
          </w:p>
        </w:tc>
        <w:tc>
          <w:tcPr>
            <w:tcW w:w="851" w:type="dxa"/>
            <w:vAlign w:val="center"/>
          </w:tcPr>
          <w:p w14:paraId="37539BD5" w14:textId="77777777" w:rsidR="00E17838" w:rsidRPr="006A0846" w:rsidRDefault="00E17838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Точки</w:t>
            </w:r>
          </w:p>
        </w:tc>
      </w:tr>
      <w:tr w:rsidR="00147865" w:rsidRPr="006A0846" w14:paraId="20CFF691" w14:textId="77777777" w:rsidTr="00A7747C">
        <w:tc>
          <w:tcPr>
            <w:tcW w:w="447" w:type="dxa"/>
            <w:vAlign w:val="center"/>
          </w:tcPr>
          <w:p w14:paraId="6C6B93E1" w14:textId="77777777" w:rsidR="00147865" w:rsidRPr="006A0846" w:rsidRDefault="00147865" w:rsidP="00147865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1</w:t>
            </w:r>
          </w:p>
        </w:tc>
        <w:tc>
          <w:tcPr>
            <w:tcW w:w="8053" w:type="dxa"/>
          </w:tcPr>
          <w:p w14:paraId="76150AB5" w14:textId="5515DFF1" w:rsidR="00147865" w:rsidRPr="006A0846" w:rsidRDefault="00147865" w:rsidP="00147865">
            <w:pPr>
              <w:rPr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2048B838" w14:textId="24A75034" w:rsidR="00147865" w:rsidRPr="006A0846" w:rsidRDefault="00147865" w:rsidP="00147865">
            <w:pPr>
              <w:jc w:val="right"/>
              <w:rPr>
                <w:sz w:val="20"/>
                <w:szCs w:val="20"/>
              </w:rPr>
            </w:pPr>
          </w:p>
        </w:tc>
      </w:tr>
      <w:tr w:rsidR="00147865" w:rsidRPr="006A0846" w14:paraId="7B604E59" w14:textId="77777777" w:rsidTr="00A7747C">
        <w:tc>
          <w:tcPr>
            <w:tcW w:w="447" w:type="dxa"/>
            <w:vAlign w:val="center"/>
          </w:tcPr>
          <w:p w14:paraId="6532D152" w14:textId="77777777" w:rsidR="00147865" w:rsidRPr="006A0846" w:rsidRDefault="00147865" w:rsidP="00147865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2</w:t>
            </w:r>
          </w:p>
        </w:tc>
        <w:tc>
          <w:tcPr>
            <w:tcW w:w="8053" w:type="dxa"/>
          </w:tcPr>
          <w:p w14:paraId="69951CEA" w14:textId="433D0734" w:rsidR="00147865" w:rsidRPr="000D5792" w:rsidRDefault="00147865" w:rsidP="00147865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18832CF4" w14:textId="41BC988F" w:rsidR="00147865" w:rsidRPr="006A0846" w:rsidRDefault="00147865" w:rsidP="00147865">
            <w:pPr>
              <w:jc w:val="right"/>
              <w:rPr>
                <w:sz w:val="20"/>
                <w:szCs w:val="20"/>
              </w:rPr>
            </w:pPr>
          </w:p>
        </w:tc>
      </w:tr>
      <w:tr w:rsidR="00147865" w:rsidRPr="006A0846" w14:paraId="61D4914C" w14:textId="77777777" w:rsidTr="00F315A0">
        <w:tc>
          <w:tcPr>
            <w:tcW w:w="447" w:type="dxa"/>
            <w:vAlign w:val="center"/>
          </w:tcPr>
          <w:p w14:paraId="38AAB800" w14:textId="77777777" w:rsidR="00147865" w:rsidRPr="006A0846" w:rsidRDefault="00147865" w:rsidP="00147865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3</w:t>
            </w:r>
          </w:p>
        </w:tc>
        <w:tc>
          <w:tcPr>
            <w:tcW w:w="8053" w:type="dxa"/>
          </w:tcPr>
          <w:p w14:paraId="0861A1A9" w14:textId="174A29E3" w:rsidR="00147865" w:rsidRPr="000D5792" w:rsidRDefault="00147865" w:rsidP="00147865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248372B7" w14:textId="7B356C3B" w:rsidR="00147865" w:rsidRPr="006A0846" w:rsidRDefault="00147865" w:rsidP="00147865">
            <w:pPr>
              <w:jc w:val="right"/>
              <w:rPr>
                <w:sz w:val="20"/>
                <w:szCs w:val="20"/>
              </w:rPr>
            </w:pPr>
          </w:p>
        </w:tc>
      </w:tr>
      <w:tr w:rsidR="00147865" w:rsidRPr="006A0846" w14:paraId="0EDE62A4" w14:textId="77777777" w:rsidTr="00A7747C">
        <w:tc>
          <w:tcPr>
            <w:tcW w:w="447" w:type="dxa"/>
            <w:vAlign w:val="center"/>
          </w:tcPr>
          <w:p w14:paraId="696275BA" w14:textId="77777777" w:rsidR="00147865" w:rsidRPr="006A0846" w:rsidRDefault="00147865" w:rsidP="00147865">
            <w:pPr>
              <w:rPr>
                <w:sz w:val="20"/>
                <w:szCs w:val="20"/>
              </w:rPr>
            </w:pPr>
          </w:p>
        </w:tc>
        <w:tc>
          <w:tcPr>
            <w:tcW w:w="8053" w:type="dxa"/>
            <w:vAlign w:val="center"/>
          </w:tcPr>
          <w:p w14:paraId="014B47E7" w14:textId="49D6382C" w:rsidR="00147865" w:rsidRPr="000D5792" w:rsidRDefault="00147865" w:rsidP="0014786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012088A" w14:textId="547D1426" w:rsidR="00147865" w:rsidRPr="006A0846" w:rsidRDefault="00147865" w:rsidP="001478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</w:tr>
    </w:tbl>
    <w:p w14:paraId="0FBA7602" w14:textId="77777777" w:rsidR="00C4715B" w:rsidRDefault="00C4715B" w:rsidP="00C4715B">
      <w:pPr>
        <w:jc w:val="both"/>
        <w:rPr>
          <w:i/>
          <w:color w:val="FF0000"/>
          <w:sz w:val="20"/>
          <w:szCs w:val="20"/>
        </w:rPr>
      </w:pPr>
    </w:p>
    <w:p w14:paraId="17EA720D" w14:textId="77777777" w:rsidR="0087080F" w:rsidRPr="00E40022" w:rsidRDefault="0087080F" w:rsidP="0087080F">
      <w:pPr>
        <w:jc w:val="both"/>
        <w:rPr>
          <w:bCs/>
        </w:rPr>
      </w:pPr>
      <w:r w:rsidRPr="00E40022">
        <w:rPr>
          <w:i/>
          <w:sz w:val="20"/>
          <w:szCs w:val="20"/>
        </w:rPr>
        <w:t>Точките се присъждат по следния начин:</w:t>
      </w:r>
    </w:p>
    <w:p w14:paraId="1DE611BB" w14:textId="77777777" w:rsidR="0087080F" w:rsidRPr="00E40022" w:rsidRDefault="0087080F" w:rsidP="0087080F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>Статии и доклади, публикувани в научни издания, реферирани и индексирани в световноизвестни бази данни с научна информация (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Scopus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 xml:space="preserve">и/или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Web of Science)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 xml:space="preserve">– 30 т. /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14:paraId="0C46A19C" w14:textId="5CF77F93" w:rsidR="0087080F" w:rsidRPr="00E40022" w:rsidRDefault="0087080F" w:rsidP="0087080F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>Студии, публикувани в научни издания, реферирани и индексирани в световноизвестни бази данни с научна информация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Scopus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 xml:space="preserve">и/или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Web of Science)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– 45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 xml:space="preserve">т. /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14:paraId="757201CA" w14:textId="77777777" w:rsidR="0087080F" w:rsidRPr="00E40022" w:rsidRDefault="0087080F" w:rsidP="0087080F">
      <w:pPr>
        <w:pStyle w:val="ListParagraph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0D78942" w14:textId="77777777" w:rsidR="0087080F" w:rsidRDefault="0087080F" w:rsidP="00C4715B">
      <w:pPr>
        <w:jc w:val="both"/>
        <w:rPr>
          <w:i/>
          <w:color w:val="FF0000"/>
          <w:sz w:val="20"/>
          <w:szCs w:val="20"/>
        </w:rPr>
      </w:pPr>
    </w:p>
    <w:p w14:paraId="6705BDAC" w14:textId="77777777" w:rsidR="00113C6E" w:rsidRDefault="00113C6E" w:rsidP="00F60A0A">
      <w:pPr>
        <w:jc w:val="center"/>
        <w:rPr>
          <w:b/>
          <w:bCs/>
        </w:rPr>
      </w:pPr>
    </w:p>
    <w:p w14:paraId="11C00CBA" w14:textId="2C65DE77" w:rsidR="00F60A0A" w:rsidRPr="00147865" w:rsidRDefault="00F60A0A" w:rsidP="00F60A0A">
      <w:pPr>
        <w:jc w:val="center"/>
        <w:rPr>
          <w:b/>
          <w:bCs/>
        </w:rPr>
      </w:pPr>
      <w:r w:rsidRPr="000D5792">
        <w:rPr>
          <w:b/>
          <w:bCs/>
        </w:rPr>
        <w:t xml:space="preserve">Справка по ред </w:t>
      </w:r>
      <w:r>
        <w:rPr>
          <w:b/>
          <w:bCs/>
        </w:rPr>
        <w:t>4</w:t>
      </w:r>
      <w:r w:rsidR="003A2BDC">
        <w:rPr>
          <w:b/>
          <w:bCs/>
          <w:lang w:val="en-US"/>
        </w:rPr>
        <w:t>:</w:t>
      </w:r>
      <w:r w:rsidRPr="000D5792">
        <w:rPr>
          <w:b/>
          <w:bCs/>
        </w:rPr>
        <w:t xml:space="preserve"> </w:t>
      </w:r>
      <w:r w:rsidR="00147865" w:rsidRPr="00147865">
        <w:rPr>
          <w:b/>
          <w:color w:val="000000" w:themeColor="text1"/>
        </w:rPr>
        <w:t xml:space="preserve">Цитирания в </w:t>
      </w:r>
      <w:r w:rsidR="00147865" w:rsidRPr="00147865">
        <w:rPr>
          <w:b/>
          <w:color w:val="000000" w:themeColor="text1"/>
          <w:lang w:val="en-US"/>
        </w:rPr>
        <w:t>Scopus</w:t>
      </w:r>
      <w:r w:rsidR="00147865" w:rsidRPr="00147865">
        <w:rPr>
          <w:b/>
          <w:color w:val="000000" w:themeColor="text1"/>
        </w:rPr>
        <w:t xml:space="preserve"> и/или </w:t>
      </w:r>
      <w:r w:rsidR="00147865" w:rsidRPr="00147865">
        <w:rPr>
          <w:b/>
          <w:color w:val="000000" w:themeColor="text1"/>
          <w:lang w:val="en-US"/>
        </w:rPr>
        <w:t>Web of Science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0"/>
        <w:gridCol w:w="851"/>
      </w:tblGrid>
      <w:tr w:rsidR="00F60A0A" w:rsidRPr="00795D70" w14:paraId="0DD69D3C" w14:textId="77777777" w:rsidTr="00C62FBE">
        <w:trPr>
          <w:trHeight w:val="382"/>
        </w:trPr>
        <w:tc>
          <w:tcPr>
            <w:tcW w:w="8500" w:type="dxa"/>
            <w:vAlign w:val="center"/>
          </w:tcPr>
          <w:p w14:paraId="3A2F25A1" w14:textId="46985B56" w:rsidR="00F60A0A" w:rsidRPr="00136386" w:rsidRDefault="00136386" w:rsidP="00C62FB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6386">
              <w:rPr>
                <w:b/>
                <w:bCs/>
                <w:iCs/>
                <w:sz w:val="20"/>
                <w:szCs w:val="20"/>
              </w:rPr>
              <w:t>Цитиране</w:t>
            </w:r>
          </w:p>
        </w:tc>
        <w:tc>
          <w:tcPr>
            <w:tcW w:w="851" w:type="dxa"/>
            <w:vAlign w:val="center"/>
          </w:tcPr>
          <w:p w14:paraId="3DC37119" w14:textId="3FF8055B" w:rsidR="00F60A0A" w:rsidRPr="00136386" w:rsidRDefault="00136386" w:rsidP="00C62FB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6386">
              <w:rPr>
                <w:b/>
                <w:bCs/>
                <w:iCs/>
                <w:sz w:val="20"/>
                <w:szCs w:val="20"/>
              </w:rPr>
              <w:t>Точки</w:t>
            </w:r>
          </w:p>
        </w:tc>
      </w:tr>
      <w:tr w:rsidR="00136386" w:rsidRPr="00795D70" w14:paraId="57623A32" w14:textId="77777777" w:rsidTr="00F60A0A">
        <w:tc>
          <w:tcPr>
            <w:tcW w:w="8500" w:type="dxa"/>
          </w:tcPr>
          <w:p w14:paraId="5F371237" w14:textId="513878B0" w:rsidR="00147865" w:rsidRPr="00F60A0A" w:rsidRDefault="00136386" w:rsidP="00147865">
            <w:pPr>
              <w:spacing w:before="120"/>
              <w:jc w:val="both"/>
              <w:rPr>
                <w:b/>
                <w:iCs/>
                <w:sz w:val="20"/>
                <w:szCs w:val="20"/>
              </w:rPr>
            </w:pPr>
            <w:r w:rsidRPr="00F60A0A">
              <w:rPr>
                <w:b/>
                <w:iCs/>
                <w:sz w:val="20"/>
                <w:szCs w:val="20"/>
              </w:rPr>
              <w:t>Цитирана публикация</w:t>
            </w:r>
            <w:r w:rsidRPr="00F60A0A">
              <w:rPr>
                <w:bCs/>
                <w:iCs/>
                <w:sz w:val="20"/>
                <w:szCs w:val="20"/>
              </w:rPr>
              <w:t xml:space="preserve"> (библиографско описание на публикацията, ISSN или ISBN): </w:t>
            </w:r>
            <w:r w:rsidR="00147865">
              <w:rPr>
                <w:bCs/>
                <w:iCs/>
                <w:sz w:val="20"/>
                <w:szCs w:val="20"/>
              </w:rPr>
              <w:t>……………………………..</w:t>
            </w:r>
          </w:p>
          <w:p w14:paraId="18042BB2" w14:textId="06D67950" w:rsidR="00136386" w:rsidRPr="00F60A0A" w:rsidRDefault="00136386" w:rsidP="00136386">
            <w:pPr>
              <w:spacing w:before="120"/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30D116B" w14:textId="77777777" w:rsidR="00136386" w:rsidRPr="00F60A0A" w:rsidRDefault="00136386" w:rsidP="00136386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36386" w:rsidRPr="00795D70" w14:paraId="1FEE81C4" w14:textId="77777777" w:rsidTr="00F60A0A">
        <w:tc>
          <w:tcPr>
            <w:tcW w:w="8500" w:type="dxa"/>
          </w:tcPr>
          <w:p w14:paraId="7D5AAF68" w14:textId="742B976F" w:rsidR="00136386" w:rsidRPr="00F60A0A" w:rsidRDefault="00136386" w:rsidP="00136386">
            <w:pPr>
              <w:rPr>
                <w:iCs/>
                <w:sz w:val="20"/>
                <w:szCs w:val="20"/>
              </w:rPr>
            </w:pPr>
            <w:r w:rsidRPr="00F60A0A">
              <w:rPr>
                <w:b/>
                <w:iCs/>
                <w:sz w:val="20"/>
                <w:szCs w:val="20"/>
              </w:rPr>
              <w:t>Къде е цитирана горната публикация</w:t>
            </w:r>
            <w:r w:rsidRPr="00F60A0A">
              <w:rPr>
                <w:iCs/>
                <w:sz w:val="20"/>
                <w:szCs w:val="20"/>
              </w:rPr>
              <w:t xml:space="preserve"> (</w:t>
            </w:r>
            <w:proofErr w:type="spellStart"/>
            <w:r w:rsidRPr="00F60A0A">
              <w:rPr>
                <w:iCs/>
                <w:sz w:val="20"/>
                <w:szCs w:val="20"/>
              </w:rPr>
              <w:t>библиогарафско</w:t>
            </w:r>
            <w:proofErr w:type="spellEnd"/>
            <w:r w:rsidRPr="00F60A0A">
              <w:rPr>
                <w:iCs/>
                <w:sz w:val="20"/>
                <w:szCs w:val="20"/>
              </w:rPr>
              <w:t xml:space="preserve"> описание на публикацията</w:t>
            </w:r>
            <w:r w:rsidR="00147865">
              <w:rPr>
                <w:iCs/>
                <w:sz w:val="20"/>
                <w:szCs w:val="20"/>
              </w:rPr>
              <w:t xml:space="preserve">, </w:t>
            </w:r>
            <w:r w:rsidR="00147865" w:rsidRPr="00F60A0A">
              <w:rPr>
                <w:bCs/>
                <w:iCs/>
                <w:sz w:val="20"/>
                <w:szCs w:val="20"/>
              </w:rPr>
              <w:t>ISSN или ISBN</w:t>
            </w:r>
            <w:r w:rsidRPr="00F60A0A">
              <w:rPr>
                <w:iCs/>
                <w:sz w:val="20"/>
                <w:szCs w:val="20"/>
              </w:rPr>
              <w:t>):</w:t>
            </w:r>
          </w:p>
        </w:tc>
        <w:tc>
          <w:tcPr>
            <w:tcW w:w="851" w:type="dxa"/>
          </w:tcPr>
          <w:p w14:paraId="1B0813DB" w14:textId="77777777" w:rsidR="00136386" w:rsidRPr="00F60A0A" w:rsidRDefault="00136386" w:rsidP="00136386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36386" w:rsidRPr="00795D70" w14:paraId="6E1A3A93" w14:textId="77777777" w:rsidTr="00136386">
        <w:tc>
          <w:tcPr>
            <w:tcW w:w="8500" w:type="dxa"/>
          </w:tcPr>
          <w:p w14:paraId="1BF50170" w14:textId="5A750526" w:rsidR="00136386" w:rsidRPr="00F60A0A" w:rsidRDefault="00136386" w:rsidP="00147865">
            <w:pPr>
              <w:jc w:val="both"/>
              <w:rPr>
                <w:iCs/>
                <w:sz w:val="20"/>
                <w:szCs w:val="20"/>
              </w:rPr>
            </w:pPr>
            <w:r w:rsidRPr="00F60A0A">
              <w:rPr>
                <w:iCs/>
                <w:sz w:val="20"/>
                <w:szCs w:val="20"/>
              </w:rPr>
              <w:t xml:space="preserve">1. </w:t>
            </w:r>
            <w:r w:rsidR="00147865">
              <w:rPr>
                <w:iCs/>
                <w:sz w:val="20"/>
                <w:szCs w:val="20"/>
              </w:rPr>
              <w:t>…………………………..</w:t>
            </w:r>
          </w:p>
        </w:tc>
        <w:tc>
          <w:tcPr>
            <w:tcW w:w="851" w:type="dxa"/>
            <w:vAlign w:val="center"/>
          </w:tcPr>
          <w:p w14:paraId="2144F93C" w14:textId="5E268073" w:rsidR="00136386" w:rsidRPr="00F60A0A" w:rsidRDefault="00147865" w:rsidP="001363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</w:t>
            </w:r>
          </w:p>
        </w:tc>
      </w:tr>
      <w:tr w:rsidR="00147865" w:rsidRPr="00795D70" w14:paraId="37006388" w14:textId="77777777" w:rsidTr="00136386">
        <w:tc>
          <w:tcPr>
            <w:tcW w:w="8500" w:type="dxa"/>
          </w:tcPr>
          <w:p w14:paraId="0B646A63" w14:textId="7F292B70" w:rsidR="00147865" w:rsidRPr="00F60A0A" w:rsidRDefault="00147865" w:rsidP="00147865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 …………………………..</w:t>
            </w:r>
          </w:p>
        </w:tc>
        <w:tc>
          <w:tcPr>
            <w:tcW w:w="851" w:type="dxa"/>
            <w:vAlign w:val="center"/>
          </w:tcPr>
          <w:p w14:paraId="26521BC7" w14:textId="5787566C" w:rsidR="00147865" w:rsidRDefault="00147865" w:rsidP="001363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</w:t>
            </w:r>
          </w:p>
        </w:tc>
      </w:tr>
      <w:tr w:rsidR="00147865" w:rsidRPr="00795D70" w14:paraId="7760FE9A" w14:textId="77777777" w:rsidTr="00F60A0A">
        <w:tc>
          <w:tcPr>
            <w:tcW w:w="8500" w:type="dxa"/>
          </w:tcPr>
          <w:p w14:paraId="1E82A723" w14:textId="77777777" w:rsidR="00147865" w:rsidRPr="00F60A0A" w:rsidRDefault="00147865" w:rsidP="00147865">
            <w:pPr>
              <w:spacing w:before="120"/>
              <w:jc w:val="both"/>
              <w:rPr>
                <w:b/>
                <w:iCs/>
                <w:sz w:val="20"/>
                <w:szCs w:val="20"/>
              </w:rPr>
            </w:pPr>
            <w:r w:rsidRPr="00F60A0A">
              <w:rPr>
                <w:b/>
                <w:iCs/>
                <w:sz w:val="20"/>
                <w:szCs w:val="20"/>
              </w:rPr>
              <w:t>Цитирана публикация</w:t>
            </w:r>
            <w:r w:rsidRPr="00F60A0A">
              <w:rPr>
                <w:bCs/>
                <w:iCs/>
                <w:sz w:val="20"/>
                <w:szCs w:val="20"/>
              </w:rPr>
              <w:t xml:space="preserve"> (библиографско описание на публикацията, ISSN или ISBN): </w:t>
            </w:r>
            <w:r>
              <w:rPr>
                <w:bCs/>
                <w:iCs/>
                <w:sz w:val="20"/>
                <w:szCs w:val="20"/>
              </w:rPr>
              <w:t>……………………………..</w:t>
            </w:r>
          </w:p>
          <w:p w14:paraId="3F626048" w14:textId="0F0B8496" w:rsidR="00147865" w:rsidRPr="00F60A0A" w:rsidRDefault="00147865" w:rsidP="0014786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C1471DD" w14:textId="77777777" w:rsidR="00147865" w:rsidRPr="00F60A0A" w:rsidRDefault="00147865" w:rsidP="0014786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47865" w:rsidRPr="00795D70" w14:paraId="1186F375" w14:textId="77777777" w:rsidTr="00F60A0A">
        <w:tc>
          <w:tcPr>
            <w:tcW w:w="8500" w:type="dxa"/>
          </w:tcPr>
          <w:p w14:paraId="5F14598C" w14:textId="1FD5C555" w:rsidR="00147865" w:rsidRPr="00F60A0A" w:rsidRDefault="00147865" w:rsidP="00147865">
            <w:pPr>
              <w:rPr>
                <w:iCs/>
                <w:sz w:val="20"/>
                <w:szCs w:val="20"/>
              </w:rPr>
            </w:pPr>
            <w:r w:rsidRPr="00F60A0A">
              <w:rPr>
                <w:b/>
                <w:iCs/>
                <w:sz w:val="20"/>
                <w:szCs w:val="20"/>
              </w:rPr>
              <w:t>Къде е цитирана горната публикация</w:t>
            </w:r>
            <w:r w:rsidRPr="00F60A0A">
              <w:rPr>
                <w:iCs/>
                <w:sz w:val="20"/>
                <w:szCs w:val="20"/>
              </w:rPr>
              <w:t xml:space="preserve"> (</w:t>
            </w:r>
            <w:proofErr w:type="spellStart"/>
            <w:r w:rsidRPr="00F60A0A">
              <w:rPr>
                <w:iCs/>
                <w:sz w:val="20"/>
                <w:szCs w:val="20"/>
              </w:rPr>
              <w:t>библиогарафско</w:t>
            </w:r>
            <w:proofErr w:type="spellEnd"/>
            <w:r w:rsidRPr="00F60A0A">
              <w:rPr>
                <w:iCs/>
                <w:sz w:val="20"/>
                <w:szCs w:val="20"/>
              </w:rPr>
              <w:t xml:space="preserve"> описание на публикацията</w:t>
            </w:r>
            <w:r>
              <w:rPr>
                <w:iCs/>
                <w:sz w:val="20"/>
                <w:szCs w:val="20"/>
              </w:rPr>
              <w:t xml:space="preserve">, </w:t>
            </w:r>
            <w:r w:rsidRPr="00F60A0A">
              <w:rPr>
                <w:bCs/>
                <w:iCs/>
                <w:sz w:val="20"/>
                <w:szCs w:val="20"/>
              </w:rPr>
              <w:t>ISSN или ISBN</w:t>
            </w:r>
            <w:r w:rsidRPr="00F60A0A">
              <w:rPr>
                <w:iCs/>
                <w:sz w:val="20"/>
                <w:szCs w:val="20"/>
              </w:rPr>
              <w:t>):</w:t>
            </w:r>
          </w:p>
        </w:tc>
        <w:tc>
          <w:tcPr>
            <w:tcW w:w="851" w:type="dxa"/>
          </w:tcPr>
          <w:p w14:paraId="2ABC3696" w14:textId="77777777" w:rsidR="00147865" w:rsidRPr="00F60A0A" w:rsidRDefault="00147865" w:rsidP="0014786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47865" w:rsidRPr="00795D70" w14:paraId="04AA124F" w14:textId="77777777" w:rsidTr="00136386">
        <w:tc>
          <w:tcPr>
            <w:tcW w:w="8500" w:type="dxa"/>
          </w:tcPr>
          <w:p w14:paraId="0136969D" w14:textId="388C2C42" w:rsidR="00147865" w:rsidRPr="00F60A0A" w:rsidRDefault="00147865" w:rsidP="00147865">
            <w:pPr>
              <w:jc w:val="both"/>
              <w:rPr>
                <w:b/>
                <w:iCs/>
                <w:sz w:val="20"/>
                <w:szCs w:val="20"/>
              </w:rPr>
            </w:pPr>
            <w:r w:rsidRPr="00F60A0A">
              <w:rPr>
                <w:iCs/>
                <w:sz w:val="20"/>
                <w:szCs w:val="20"/>
              </w:rPr>
              <w:t xml:space="preserve">1. </w:t>
            </w:r>
            <w:r>
              <w:rPr>
                <w:iCs/>
                <w:sz w:val="20"/>
                <w:szCs w:val="20"/>
              </w:rPr>
              <w:t>…………………………..</w:t>
            </w:r>
          </w:p>
        </w:tc>
        <w:tc>
          <w:tcPr>
            <w:tcW w:w="851" w:type="dxa"/>
            <w:vAlign w:val="center"/>
          </w:tcPr>
          <w:p w14:paraId="263CC6F9" w14:textId="09EA6E62" w:rsidR="00147865" w:rsidRPr="00F60A0A" w:rsidRDefault="00147865" w:rsidP="0014786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</w:t>
            </w:r>
          </w:p>
        </w:tc>
      </w:tr>
      <w:tr w:rsidR="00147865" w:rsidRPr="00795D70" w14:paraId="7E7E8314" w14:textId="77777777" w:rsidTr="00136386">
        <w:tc>
          <w:tcPr>
            <w:tcW w:w="8500" w:type="dxa"/>
          </w:tcPr>
          <w:p w14:paraId="0B8D0322" w14:textId="01996C6A" w:rsidR="00147865" w:rsidRPr="00F60A0A" w:rsidRDefault="00147865" w:rsidP="00147865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 …………………………..</w:t>
            </w:r>
          </w:p>
        </w:tc>
        <w:tc>
          <w:tcPr>
            <w:tcW w:w="851" w:type="dxa"/>
            <w:vAlign w:val="center"/>
          </w:tcPr>
          <w:p w14:paraId="3BBDE171" w14:textId="4AE1F95E" w:rsidR="00147865" w:rsidRPr="00F60A0A" w:rsidRDefault="00147865" w:rsidP="0014786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</w:t>
            </w:r>
          </w:p>
        </w:tc>
      </w:tr>
      <w:tr w:rsidR="00147865" w:rsidRPr="00795D70" w14:paraId="462BB66D" w14:textId="77777777" w:rsidTr="00F60A0A">
        <w:tc>
          <w:tcPr>
            <w:tcW w:w="8500" w:type="dxa"/>
          </w:tcPr>
          <w:p w14:paraId="6F526794" w14:textId="77777777" w:rsidR="00147865" w:rsidRPr="00F60A0A" w:rsidRDefault="00147865" w:rsidP="00147865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75C9778" w14:textId="0F4C4EFE" w:rsidR="00147865" w:rsidRDefault="00147865" w:rsidP="00147865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ххх</w:t>
            </w:r>
            <w:proofErr w:type="spellEnd"/>
          </w:p>
        </w:tc>
      </w:tr>
    </w:tbl>
    <w:p w14:paraId="1A804DBF" w14:textId="0236F2B6" w:rsidR="00F60A0A" w:rsidRDefault="00F60A0A" w:rsidP="00F60A0A">
      <w:pPr>
        <w:jc w:val="center"/>
        <w:rPr>
          <w:b/>
          <w:bCs/>
        </w:rPr>
      </w:pPr>
    </w:p>
    <w:p w14:paraId="36A53B6D" w14:textId="77777777" w:rsidR="0087080F" w:rsidRPr="00347C26" w:rsidRDefault="00720AD1" w:rsidP="00720AD1">
      <w:pPr>
        <w:rPr>
          <w:bCs/>
        </w:rPr>
      </w:pPr>
      <w:r w:rsidRPr="00347C26">
        <w:rPr>
          <w:i/>
          <w:sz w:val="20"/>
          <w:szCs w:val="20"/>
        </w:rPr>
        <w:t>Точките се присъждат по следния начин:</w:t>
      </w:r>
      <w:r w:rsidRPr="00347C26">
        <w:rPr>
          <w:bCs/>
        </w:rPr>
        <w:t xml:space="preserve"> </w:t>
      </w:r>
    </w:p>
    <w:p w14:paraId="7005F48D" w14:textId="234101A8" w:rsidR="00F413D4" w:rsidRPr="00316087" w:rsidRDefault="0087080F" w:rsidP="00720AD1">
      <w:pPr>
        <w:pStyle w:val="ListParagraph"/>
        <w:numPr>
          <w:ilvl w:val="0"/>
          <w:numId w:val="5"/>
        </w:numPr>
        <w:ind w:left="142" w:hanging="142"/>
        <w:rPr>
          <w:rFonts w:ascii="Times New Roman" w:hAnsi="Times New Roman" w:cs="Times New Roman"/>
          <w:b/>
          <w:i/>
          <w:sz w:val="20"/>
          <w:szCs w:val="20"/>
        </w:rPr>
      </w:pPr>
      <w:r w:rsidRPr="00347C26">
        <w:rPr>
          <w:rFonts w:ascii="Times New Roman" w:hAnsi="Times New Roman" w:cs="Times New Roman"/>
          <w:i/>
          <w:sz w:val="20"/>
          <w:szCs w:val="20"/>
          <w:lang w:val="ru-RU"/>
        </w:rPr>
        <w:t>Цитирания в научни издания, монографии или колективни томове, реферирани и индексирани в световноизвестни бази данни с научна информация (</w:t>
      </w:r>
      <w:r w:rsidRPr="00347C26">
        <w:rPr>
          <w:rFonts w:ascii="Times New Roman" w:hAnsi="Times New Roman" w:cs="Times New Roman"/>
          <w:i/>
          <w:sz w:val="20"/>
          <w:szCs w:val="20"/>
          <w:lang w:val="en-US"/>
        </w:rPr>
        <w:t xml:space="preserve">Scopus </w:t>
      </w:r>
      <w:r w:rsidRPr="00347C26">
        <w:rPr>
          <w:rFonts w:ascii="Times New Roman" w:hAnsi="Times New Roman" w:cs="Times New Roman"/>
          <w:i/>
          <w:sz w:val="20"/>
          <w:szCs w:val="20"/>
        </w:rPr>
        <w:t xml:space="preserve">или </w:t>
      </w:r>
      <w:r w:rsidRPr="00347C26">
        <w:rPr>
          <w:rFonts w:ascii="Times New Roman" w:hAnsi="Times New Roman" w:cs="Times New Roman"/>
          <w:i/>
          <w:sz w:val="20"/>
          <w:szCs w:val="20"/>
          <w:lang w:val="en-US"/>
        </w:rPr>
        <w:t>Web of Science)</w:t>
      </w:r>
      <w:r w:rsidRPr="00347C26">
        <w:rPr>
          <w:rFonts w:ascii="Times New Roman" w:hAnsi="Times New Roman" w:cs="Times New Roman"/>
          <w:i/>
          <w:sz w:val="20"/>
          <w:szCs w:val="20"/>
        </w:rPr>
        <w:t>- 15 т</w:t>
      </w:r>
      <w:r w:rsidR="00316087">
        <w:rPr>
          <w:rFonts w:ascii="Times New Roman" w:hAnsi="Times New Roman" w:cs="Times New Roman"/>
          <w:i/>
          <w:sz w:val="20"/>
          <w:szCs w:val="20"/>
        </w:rPr>
        <w:t>.</w:t>
      </w:r>
    </w:p>
    <w:p w14:paraId="10FC34F5" w14:textId="77777777" w:rsidR="00F413D4" w:rsidRPr="000D5792" w:rsidRDefault="00F413D4" w:rsidP="00720AD1">
      <w:pPr>
        <w:rPr>
          <w:b/>
          <w:bCs/>
        </w:rPr>
      </w:pPr>
    </w:p>
    <w:p w14:paraId="54BBE567" w14:textId="0181CFB1" w:rsidR="00136386" w:rsidRDefault="00136386" w:rsidP="00136386">
      <w:pPr>
        <w:jc w:val="center"/>
        <w:rPr>
          <w:b/>
          <w:bCs/>
        </w:rPr>
      </w:pPr>
      <w:r w:rsidRPr="000D5792">
        <w:rPr>
          <w:b/>
          <w:bCs/>
        </w:rPr>
        <w:t xml:space="preserve">Справка по ред </w:t>
      </w:r>
      <w:r>
        <w:rPr>
          <w:b/>
          <w:bCs/>
        </w:rPr>
        <w:t>5</w:t>
      </w:r>
      <w:r w:rsidR="003A2BDC">
        <w:rPr>
          <w:b/>
          <w:bCs/>
          <w:lang w:val="en-US"/>
        </w:rPr>
        <w:t>:</w:t>
      </w:r>
      <w:r w:rsidRPr="000D5792">
        <w:rPr>
          <w:b/>
          <w:bCs/>
        </w:rPr>
        <w:t xml:space="preserve"> </w:t>
      </w:r>
      <w:r w:rsidR="0031447F">
        <w:rPr>
          <w:b/>
          <w:bCs/>
        </w:rPr>
        <w:t>Защитили докторанти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8079"/>
        <w:gridCol w:w="851"/>
      </w:tblGrid>
      <w:tr w:rsidR="00136386" w:rsidRPr="00795D70" w14:paraId="429D4B86" w14:textId="7EDB64B5" w:rsidTr="00136386">
        <w:trPr>
          <w:trHeight w:val="140"/>
        </w:trPr>
        <w:tc>
          <w:tcPr>
            <w:tcW w:w="426" w:type="dxa"/>
          </w:tcPr>
          <w:p w14:paraId="6AE2B772" w14:textId="741846F6" w:rsidR="00136386" w:rsidRPr="00136386" w:rsidRDefault="00136386" w:rsidP="00136386">
            <w:pPr>
              <w:ind w:right="2051"/>
              <w:jc w:val="both"/>
              <w:rPr>
                <w:bCs/>
                <w:iCs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79" w:type="dxa"/>
          </w:tcPr>
          <w:p w14:paraId="16A492B8" w14:textId="00D079D6" w:rsidR="00136386" w:rsidRPr="00136386" w:rsidRDefault="00136386" w:rsidP="00136386">
            <w:pPr>
              <w:jc w:val="center"/>
              <w:rPr>
                <w:iCs/>
              </w:rPr>
            </w:pPr>
            <w:r w:rsidRPr="00136386">
              <w:rPr>
                <w:b/>
                <w:sz w:val="20"/>
                <w:szCs w:val="20"/>
              </w:rPr>
              <w:t>Докторант</w:t>
            </w:r>
          </w:p>
        </w:tc>
        <w:tc>
          <w:tcPr>
            <w:tcW w:w="851" w:type="dxa"/>
            <w:vAlign w:val="center"/>
          </w:tcPr>
          <w:p w14:paraId="41B370BC" w14:textId="38464FD9" w:rsidR="00136386" w:rsidRPr="00136386" w:rsidRDefault="00136386" w:rsidP="0013638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Точки</w:t>
            </w:r>
          </w:p>
        </w:tc>
      </w:tr>
      <w:tr w:rsidR="00136386" w:rsidRPr="00795D70" w14:paraId="28FE087C" w14:textId="77777777" w:rsidTr="00136386">
        <w:trPr>
          <w:trHeight w:val="140"/>
        </w:trPr>
        <w:tc>
          <w:tcPr>
            <w:tcW w:w="426" w:type="dxa"/>
            <w:vAlign w:val="center"/>
          </w:tcPr>
          <w:p w14:paraId="3FFBCB8C" w14:textId="7B58F42B" w:rsidR="00136386" w:rsidRPr="00136386" w:rsidRDefault="00136386" w:rsidP="00136386">
            <w:pPr>
              <w:ind w:right="2051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079" w:type="dxa"/>
          </w:tcPr>
          <w:p w14:paraId="39BC9B31" w14:textId="39407958" w:rsidR="00136386" w:rsidRPr="00136386" w:rsidRDefault="001F67CB" w:rsidP="001F67CB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Имена на докторанта………………</w:t>
            </w:r>
            <w:r w:rsidR="00136386" w:rsidRPr="00136386">
              <w:rPr>
                <w:bCs/>
                <w:iCs/>
                <w:sz w:val="20"/>
                <w:szCs w:val="20"/>
              </w:rPr>
              <w:t>, Диплома</w:t>
            </w:r>
            <w:r>
              <w:rPr>
                <w:bCs/>
                <w:iCs/>
                <w:sz w:val="20"/>
                <w:szCs w:val="20"/>
              </w:rPr>
              <w:t xml:space="preserve"> №/дата</w:t>
            </w:r>
            <w:r w:rsidR="00347C26">
              <w:rPr>
                <w:bCs/>
                <w:iCs/>
                <w:sz w:val="20"/>
                <w:szCs w:val="20"/>
              </w:rPr>
              <w:t>……</w:t>
            </w:r>
            <w:r w:rsidR="00136386" w:rsidRPr="00136386">
              <w:rPr>
                <w:bCs/>
                <w:iCs/>
                <w:sz w:val="20"/>
                <w:szCs w:val="20"/>
              </w:rPr>
              <w:t xml:space="preserve">, Тема: </w:t>
            </w:r>
            <w:r w:rsidR="00347C26">
              <w:rPr>
                <w:bCs/>
                <w:iCs/>
                <w:sz w:val="20"/>
                <w:szCs w:val="20"/>
              </w:rPr>
              <w:t>………………………</w:t>
            </w:r>
          </w:p>
        </w:tc>
        <w:tc>
          <w:tcPr>
            <w:tcW w:w="851" w:type="dxa"/>
            <w:vAlign w:val="center"/>
          </w:tcPr>
          <w:p w14:paraId="139A7EC5" w14:textId="4D39B9E4" w:rsidR="00136386" w:rsidRPr="00136386" w:rsidRDefault="00136386" w:rsidP="0013638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347C26" w:rsidRPr="00795D70" w14:paraId="4281D03A" w14:textId="1BF8B53D" w:rsidTr="00136386">
        <w:trPr>
          <w:trHeight w:val="140"/>
        </w:trPr>
        <w:tc>
          <w:tcPr>
            <w:tcW w:w="426" w:type="dxa"/>
            <w:vAlign w:val="center"/>
          </w:tcPr>
          <w:p w14:paraId="276733BD" w14:textId="1E9C147A" w:rsidR="00347C26" w:rsidRPr="00136386" w:rsidRDefault="00347C26" w:rsidP="00347C2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079" w:type="dxa"/>
          </w:tcPr>
          <w:p w14:paraId="3D38AE41" w14:textId="51BF0AEF" w:rsidR="00347C26" w:rsidRPr="00136386" w:rsidRDefault="00347C26" w:rsidP="00347C26">
            <w:pPr>
              <w:rPr>
                <w:iCs/>
              </w:rPr>
            </w:pPr>
            <w:r>
              <w:rPr>
                <w:bCs/>
                <w:iCs/>
                <w:sz w:val="20"/>
                <w:szCs w:val="20"/>
              </w:rPr>
              <w:t>Имена на докторанта………………</w:t>
            </w:r>
            <w:r w:rsidRPr="00136386">
              <w:rPr>
                <w:bCs/>
                <w:iCs/>
                <w:sz w:val="20"/>
                <w:szCs w:val="20"/>
              </w:rPr>
              <w:t>, Диплома</w:t>
            </w:r>
            <w:r>
              <w:rPr>
                <w:bCs/>
                <w:iCs/>
                <w:sz w:val="20"/>
                <w:szCs w:val="20"/>
              </w:rPr>
              <w:t xml:space="preserve"> №/дата……</w:t>
            </w:r>
            <w:r w:rsidRPr="00136386">
              <w:rPr>
                <w:bCs/>
                <w:iCs/>
                <w:sz w:val="20"/>
                <w:szCs w:val="20"/>
              </w:rPr>
              <w:t xml:space="preserve">, Тема: </w:t>
            </w:r>
            <w:r>
              <w:rPr>
                <w:bCs/>
                <w:iCs/>
                <w:sz w:val="20"/>
                <w:szCs w:val="20"/>
              </w:rPr>
              <w:t>………………………</w:t>
            </w:r>
          </w:p>
        </w:tc>
        <w:tc>
          <w:tcPr>
            <w:tcW w:w="851" w:type="dxa"/>
            <w:vAlign w:val="center"/>
          </w:tcPr>
          <w:p w14:paraId="2F4DAFF1" w14:textId="3A9D328D" w:rsidR="00347C26" w:rsidRPr="00136386" w:rsidRDefault="00347C26" w:rsidP="00347C2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483B90" w:rsidRPr="00795D70" w14:paraId="1D1A141A" w14:textId="77777777" w:rsidTr="00136386">
        <w:trPr>
          <w:trHeight w:val="140"/>
        </w:trPr>
        <w:tc>
          <w:tcPr>
            <w:tcW w:w="426" w:type="dxa"/>
            <w:vAlign w:val="center"/>
          </w:tcPr>
          <w:p w14:paraId="0ED0487C" w14:textId="77777777" w:rsidR="00483B90" w:rsidRDefault="00483B90" w:rsidP="0013638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079" w:type="dxa"/>
          </w:tcPr>
          <w:p w14:paraId="67796C66" w14:textId="77777777" w:rsidR="00483B90" w:rsidRPr="00136386" w:rsidRDefault="00483B90" w:rsidP="0013638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8407D77" w14:textId="418C5A30" w:rsidR="00483B90" w:rsidRDefault="001F67CB" w:rsidP="00136386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ххх</w:t>
            </w:r>
            <w:proofErr w:type="spellEnd"/>
          </w:p>
        </w:tc>
      </w:tr>
    </w:tbl>
    <w:p w14:paraId="34468DF0" w14:textId="703F9897" w:rsidR="00F60A0A" w:rsidRDefault="00F60A0A" w:rsidP="00136386"/>
    <w:p w14:paraId="52CDBC49" w14:textId="6A05AFE2" w:rsidR="00F413D4" w:rsidRPr="00DA03BE" w:rsidRDefault="00F413D4" w:rsidP="00136386">
      <w:pPr>
        <w:rPr>
          <w:i/>
          <w:sz w:val="20"/>
          <w:szCs w:val="20"/>
        </w:rPr>
      </w:pPr>
      <w:r w:rsidRPr="00DA03BE">
        <w:rPr>
          <w:i/>
          <w:sz w:val="20"/>
          <w:szCs w:val="20"/>
        </w:rPr>
        <w:t>Точките се присъждат по следния начин:</w:t>
      </w:r>
      <w:r w:rsidRPr="00DA03BE">
        <w:rPr>
          <w:bCs/>
          <w:i/>
        </w:rPr>
        <w:t xml:space="preserve"> </w:t>
      </w:r>
      <w:r w:rsidRPr="00DA03BE">
        <w:rPr>
          <w:i/>
          <w:sz w:val="20"/>
          <w:szCs w:val="20"/>
        </w:rPr>
        <w:t xml:space="preserve">за самостоятелно ръководство на докторант се зачитат </w:t>
      </w:r>
      <w:r w:rsidR="0095639A" w:rsidRPr="00DA03BE">
        <w:rPr>
          <w:i/>
          <w:sz w:val="20"/>
          <w:szCs w:val="20"/>
        </w:rPr>
        <w:t>4</w:t>
      </w:r>
      <w:r w:rsidRPr="00DA03BE">
        <w:rPr>
          <w:i/>
          <w:sz w:val="20"/>
          <w:szCs w:val="20"/>
        </w:rPr>
        <w:t xml:space="preserve">0 точки. За </w:t>
      </w:r>
      <w:proofErr w:type="spellStart"/>
      <w:r w:rsidRPr="00DA03BE">
        <w:rPr>
          <w:i/>
          <w:sz w:val="20"/>
          <w:szCs w:val="20"/>
        </w:rPr>
        <w:t>съръководство</w:t>
      </w:r>
      <w:proofErr w:type="spellEnd"/>
      <w:r w:rsidRPr="00DA03BE">
        <w:rPr>
          <w:i/>
          <w:sz w:val="20"/>
          <w:szCs w:val="20"/>
        </w:rPr>
        <w:t xml:space="preserve"> на докторант се зачитат </w:t>
      </w:r>
      <w:r w:rsidR="0095639A" w:rsidRPr="00DA03BE">
        <w:rPr>
          <w:i/>
          <w:sz w:val="20"/>
          <w:szCs w:val="20"/>
        </w:rPr>
        <w:t>4</w:t>
      </w:r>
      <w:r w:rsidRPr="00DA03BE">
        <w:rPr>
          <w:i/>
          <w:sz w:val="20"/>
          <w:szCs w:val="20"/>
        </w:rPr>
        <w:t>0/</w:t>
      </w:r>
      <w:r w:rsidRPr="00DA03BE">
        <w:rPr>
          <w:i/>
          <w:sz w:val="20"/>
          <w:szCs w:val="20"/>
          <w:lang w:val="en-US"/>
        </w:rPr>
        <w:t>n</w:t>
      </w:r>
      <w:r w:rsidRPr="00DA03BE">
        <w:rPr>
          <w:i/>
          <w:sz w:val="20"/>
          <w:szCs w:val="20"/>
        </w:rPr>
        <w:t xml:space="preserve"> точки, където </w:t>
      </w:r>
      <w:r w:rsidRPr="00DA03BE">
        <w:rPr>
          <w:i/>
          <w:sz w:val="20"/>
          <w:szCs w:val="20"/>
          <w:lang w:val="en-US"/>
        </w:rPr>
        <w:t>n</w:t>
      </w:r>
      <w:r w:rsidR="0095639A" w:rsidRPr="00DA03BE">
        <w:rPr>
          <w:i/>
          <w:sz w:val="20"/>
          <w:szCs w:val="20"/>
        </w:rPr>
        <w:t xml:space="preserve"> е броят</w:t>
      </w:r>
      <w:r w:rsidRPr="00DA03BE">
        <w:rPr>
          <w:i/>
          <w:sz w:val="20"/>
          <w:szCs w:val="20"/>
        </w:rPr>
        <w:t xml:space="preserve"> </w:t>
      </w:r>
      <w:proofErr w:type="spellStart"/>
      <w:r w:rsidRPr="00DA03BE">
        <w:rPr>
          <w:i/>
          <w:sz w:val="20"/>
          <w:szCs w:val="20"/>
        </w:rPr>
        <w:t>съръководители</w:t>
      </w:r>
      <w:proofErr w:type="spellEnd"/>
      <w:r w:rsidRPr="00DA03BE">
        <w:rPr>
          <w:i/>
          <w:sz w:val="20"/>
          <w:szCs w:val="20"/>
        </w:rPr>
        <w:t xml:space="preserve"> на съответния докторант.</w:t>
      </w:r>
    </w:p>
    <w:p w14:paraId="5D71229D" w14:textId="68BDB840" w:rsidR="00F413D4" w:rsidRPr="00DA03BE" w:rsidRDefault="00F413D4" w:rsidP="00136386">
      <w:pPr>
        <w:rPr>
          <w:sz w:val="20"/>
          <w:szCs w:val="20"/>
        </w:rPr>
      </w:pPr>
    </w:p>
    <w:p w14:paraId="51525454" w14:textId="77777777" w:rsidR="00F413D4" w:rsidRDefault="00F413D4" w:rsidP="00136386"/>
    <w:p w14:paraId="0B9B598C" w14:textId="6454C4E0" w:rsidR="003C6A91" w:rsidRPr="00061244" w:rsidRDefault="003C6A91" w:rsidP="00061244">
      <w:pPr>
        <w:jc w:val="center"/>
        <w:rPr>
          <w:b/>
          <w:bCs/>
        </w:rPr>
      </w:pPr>
      <w:r w:rsidRPr="000D5792">
        <w:rPr>
          <w:b/>
          <w:bCs/>
        </w:rPr>
        <w:t xml:space="preserve">Справка по ред </w:t>
      </w:r>
      <w:r>
        <w:rPr>
          <w:b/>
          <w:bCs/>
        </w:rPr>
        <w:t>6</w:t>
      </w:r>
      <w:r w:rsidR="003A2BDC">
        <w:rPr>
          <w:b/>
          <w:bCs/>
          <w:lang w:val="en-US"/>
        </w:rPr>
        <w:t>:</w:t>
      </w:r>
      <w:r w:rsidRPr="000D5792">
        <w:rPr>
          <w:b/>
          <w:bCs/>
        </w:rPr>
        <w:t xml:space="preserve"> </w:t>
      </w:r>
      <w:r w:rsidR="00E821A7" w:rsidRPr="00061244">
        <w:rPr>
          <w:b/>
          <w:color w:val="000000" w:themeColor="text1"/>
        </w:rPr>
        <w:t>Научноизследователски проекти (участие и/или ръководство</w:t>
      </w:r>
      <w:r w:rsidR="00E821A7" w:rsidRPr="00061244">
        <w:rPr>
          <w:b/>
          <w:color w:val="000000" w:themeColor="text1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8053"/>
        <w:gridCol w:w="851"/>
      </w:tblGrid>
      <w:tr w:rsidR="003C6A91" w:rsidRPr="006A0846" w14:paraId="2A61AE88" w14:textId="77777777" w:rsidTr="00A7747C">
        <w:tc>
          <w:tcPr>
            <w:tcW w:w="447" w:type="dxa"/>
            <w:vAlign w:val="center"/>
          </w:tcPr>
          <w:p w14:paraId="61C70A14" w14:textId="77777777" w:rsidR="003C6A91" w:rsidRPr="006A0846" w:rsidRDefault="003C6A91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53" w:type="dxa"/>
            <w:vAlign w:val="center"/>
          </w:tcPr>
          <w:p w14:paraId="2BDA8047" w14:textId="77777777" w:rsidR="003C6A91" w:rsidRPr="006A0846" w:rsidRDefault="003C6A91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Заглавие</w:t>
            </w:r>
          </w:p>
        </w:tc>
        <w:tc>
          <w:tcPr>
            <w:tcW w:w="851" w:type="dxa"/>
            <w:vAlign w:val="center"/>
          </w:tcPr>
          <w:p w14:paraId="7877E38E" w14:textId="77777777" w:rsidR="003C6A91" w:rsidRPr="006A0846" w:rsidRDefault="003C6A91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Точки</w:t>
            </w:r>
          </w:p>
        </w:tc>
      </w:tr>
      <w:tr w:rsidR="003C6A91" w:rsidRPr="006A0846" w14:paraId="24667473" w14:textId="77777777" w:rsidTr="00A7747C">
        <w:tc>
          <w:tcPr>
            <w:tcW w:w="447" w:type="dxa"/>
            <w:vAlign w:val="center"/>
          </w:tcPr>
          <w:p w14:paraId="00715946" w14:textId="77777777" w:rsidR="003C6A91" w:rsidRPr="006A0846" w:rsidRDefault="003C6A91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1</w:t>
            </w:r>
          </w:p>
        </w:tc>
        <w:tc>
          <w:tcPr>
            <w:tcW w:w="8053" w:type="dxa"/>
          </w:tcPr>
          <w:p w14:paraId="177A78F2" w14:textId="7AA65432" w:rsidR="003C6A91" w:rsidRPr="006A0846" w:rsidRDefault="003A2BDC" w:rsidP="00A7747C">
            <w:pPr>
              <w:rPr>
                <w:sz w:val="20"/>
                <w:szCs w:val="20"/>
              </w:rPr>
            </w:pPr>
            <w:r w:rsidRPr="00D539E0">
              <w:rPr>
                <w:i/>
                <w:sz w:val="20"/>
                <w:szCs w:val="20"/>
              </w:rPr>
              <w:t>Наименование на проект и срок на изпълнение</w:t>
            </w:r>
          </w:p>
        </w:tc>
        <w:tc>
          <w:tcPr>
            <w:tcW w:w="851" w:type="dxa"/>
            <w:vAlign w:val="center"/>
          </w:tcPr>
          <w:p w14:paraId="507E9D54" w14:textId="14C668AA" w:rsidR="003C6A91" w:rsidRPr="006A0846" w:rsidRDefault="003C6A91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3C6A91" w:rsidRPr="006A0846" w14:paraId="7FE3BC37" w14:textId="77777777" w:rsidTr="00A7747C">
        <w:tc>
          <w:tcPr>
            <w:tcW w:w="447" w:type="dxa"/>
            <w:vAlign w:val="center"/>
          </w:tcPr>
          <w:p w14:paraId="098E222B" w14:textId="77777777" w:rsidR="003C6A91" w:rsidRPr="006A0846" w:rsidRDefault="003C6A91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2</w:t>
            </w:r>
          </w:p>
        </w:tc>
        <w:tc>
          <w:tcPr>
            <w:tcW w:w="8053" w:type="dxa"/>
          </w:tcPr>
          <w:p w14:paraId="2CC17C8D" w14:textId="673053FC" w:rsidR="003C6A91" w:rsidRPr="000D5792" w:rsidRDefault="003A2BDC" w:rsidP="003C6A91">
            <w:pPr>
              <w:rPr>
                <w:bCs/>
                <w:sz w:val="20"/>
                <w:szCs w:val="20"/>
              </w:rPr>
            </w:pPr>
            <w:r w:rsidRPr="00D539E0">
              <w:rPr>
                <w:i/>
                <w:sz w:val="20"/>
                <w:szCs w:val="20"/>
              </w:rPr>
              <w:t>Наименование на проект и срок на изпълнение</w:t>
            </w:r>
          </w:p>
        </w:tc>
        <w:tc>
          <w:tcPr>
            <w:tcW w:w="851" w:type="dxa"/>
            <w:vAlign w:val="center"/>
          </w:tcPr>
          <w:p w14:paraId="15D3F827" w14:textId="1AA9FFE0" w:rsidR="003C6A91" w:rsidRPr="006A0846" w:rsidRDefault="003C6A91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3C6A91" w:rsidRPr="006A0846" w14:paraId="39C51038" w14:textId="77777777" w:rsidTr="00A7747C">
        <w:tc>
          <w:tcPr>
            <w:tcW w:w="447" w:type="dxa"/>
            <w:vAlign w:val="center"/>
          </w:tcPr>
          <w:p w14:paraId="5EB89831" w14:textId="77777777" w:rsidR="003C6A91" w:rsidRPr="006A0846" w:rsidRDefault="003C6A91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3</w:t>
            </w:r>
          </w:p>
        </w:tc>
        <w:tc>
          <w:tcPr>
            <w:tcW w:w="8053" w:type="dxa"/>
            <w:vAlign w:val="center"/>
          </w:tcPr>
          <w:p w14:paraId="6AB386B6" w14:textId="556494FC" w:rsidR="003C6A91" w:rsidRPr="000D5792" w:rsidRDefault="003A2BDC" w:rsidP="003C6A91">
            <w:pPr>
              <w:rPr>
                <w:bCs/>
                <w:sz w:val="20"/>
                <w:szCs w:val="20"/>
              </w:rPr>
            </w:pPr>
            <w:r w:rsidRPr="00D539E0">
              <w:rPr>
                <w:i/>
                <w:sz w:val="20"/>
                <w:szCs w:val="20"/>
              </w:rPr>
              <w:t>Наименование на проект и срок на изпълнение</w:t>
            </w:r>
          </w:p>
        </w:tc>
        <w:tc>
          <w:tcPr>
            <w:tcW w:w="851" w:type="dxa"/>
            <w:vAlign w:val="center"/>
          </w:tcPr>
          <w:p w14:paraId="0443D813" w14:textId="06C9FE1C" w:rsidR="003C6A91" w:rsidRPr="006A0846" w:rsidRDefault="003C6A91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C23E8D" w:rsidRPr="006A0846" w14:paraId="4805D151" w14:textId="77777777" w:rsidTr="00A7747C">
        <w:tc>
          <w:tcPr>
            <w:tcW w:w="447" w:type="dxa"/>
            <w:vAlign w:val="center"/>
          </w:tcPr>
          <w:p w14:paraId="3D5546B1" w14:textId="77777777" w:rsidR="00C23E8D" w:rsidRDefault="00C23E8D" w:rsidP="007517E4">
            <w:pPr>
              <w:rPr>
                <w:sz w:val="20"/>
                <w:szCs w:val="20"/>
              </w:rPr>
            </w:pPr>
          </w:p>
        </w:tc>
        <w:tc>
          <w:tcPr>
            <w:tcW w:w="8053" w:type="dxa"/>
            <w:vAlign w:val="center"/>
          </w:tcPr>
          <w:p w14:paraId="0B85B977" w14:textId="77777777" w:rsidR="00C23E8D" w:rsidRPr="003C6A91" w:rsidRDefault="00C23E8D" w:rsidP="0075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428B072" w14:textId="0F719BD3" w:rsidR="00C23E8D" w:rsidRPr="00061244" w:rsidRDefault="00061244" w:rsidP="000612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</w:tr>
    </w:tbl>
    <w:p w14:paraId="32C57AD2" w14:textId="6445F7F1" w:rsidR="003C6A91" w:rsidRDefault="003C6A91" w:rsidP="006A0846">
      <w:pPr>
        <w:jc w:val="center"/>
      </w:pPr>
    </w:p>
    <w:p w14:paraId="6B45C6EB" w14:textId="3593FCE0" w:rsidR="00DC613E" w:rsidRPr="00DA03BE" w:rsidRDefault="00F413D4" w:rsidP="00DC613E">
      <w:pPr>
        <w:rPr>
          <w:i/>
        </w:rPr>
      </w:pPr>
      <w:r w:rsidRPr="00DA03BE">
        <w:rPr>
          <w:i/>
          <w:sz w:val="20"/>
          <w:szCs w:val="20"/>
        </w:rPr>
        <w:t>Точките се присъждат по следния начин:</w:t>
      </w:r>
      <w:r w:rsidRPr="00DA03BE">
        <w:rPr>
          <w:bCs/>
          <w:i/>
        </w:rPr>
        <w:t xml:space="preserve"> з</w:t>
      </w:r>
      <w:r w:rsidRPr="00DA03BE">
        <w:rPr>
          <w:i/>
          <w:sz w:val="20"/>
          <w:szCs w:val="20"/>
        </w:rPr>
        <w:t>а участие в един национален научен или образователен проект се зачитат 1</w:t>
      </w:r>
      <w:r w:rsidR="00E367C3" w:rsidRPr="00DA03BE">
        <w:rPr>
          <w:i/>
          <w:sz w:val="20"/>
          <w:szCs w:val="20"/>
        </w:rPr>
        <w:t>5</w:t>
      </w:r>
      <w:r w:rsidRPr="00DA03BE">
        <w:rPr>
          <w:i/>
          <w:sz w:val="20"/>
          <w:szCs w:val="20"/>
        </w:rPr>
        <w:t xml:space="preserve"> точки</w:t>
      </w:r>
      <w:r w:rsidRPr="00DA03BE">
        <w:rPr>
          <w:i/>
          <w:sz w:val="20"/>
          <w:szCs w:val="20"/>
          <w:lang w:val="en-US"/>
        </w:rPr>
        <w:t xml:space="preserve">; </w:t>
      </w:r>
      <w:r w:rsidRPr="00DA03BE">
        <w:rPr>
          <w:i/>
          <w:sz w:val="20"/>
          <w:szCs w:val="20"/>
        </w:rPr>
        <w:t>за участие в един международен научен или образователен проект се зачитат 20 точки</w:t>
      </w:r>
      <w:r w:rsidRPr="00DA03BE">
        <w:rPr>
          <w:i/>
          <w:sz w:val="20"/>
          <w:szCs w:val="20"/>
          <w:lang w:val="en-US"/>
        </w:rPr>
        <w:t xml:space="preserve">; </w:t>
      </w:r>
      <w:r w:rsidRPr="00DA03BE">
        <w:rPr>
          <w:i/>
          <w:sz w:val="20"/>
          <w:szCs w:val="20"/>
        </w:rPr>
        <w:t xml:space="preserve">за ръководство на един национален научен или образователен проект се зачитат </w:t>
      </w:r>
      <w:r w:rsidR="00E367C3" w:rsidRPr="00DA03BE">
        <w:rPr>
          <w:i/>
          <w:sz w:val="20"/>
          <w:szCs w:val="20"/>
        </w:rPr>
        <w:t>3</w:t>
      </w:r>
      <w:r w:rsidRPr="00DA03BE">
        <w:rPr>
          <w:i/>
          <w:sz w:val="20"/>
          <w:szCs w:val="20"/>
        </w:rPr>
        <w:t>0 точки</w:t>
      </w:r>
      <w:r w:rsidRPr="00DA03BE">
        <w:rPr>
          <w:i/>
          <w:sz w:val="20"/>
          <w:szCs w:val="20"/>
          <w:lang w:val="en-US"/>
        </w:rPr>
        <w:t>;</w:t>
      </w:r>
      <w:r w:rsidRPr="00DA03BE">
        <w:rPr>
          <w:i/>
          <w:sz w:val="20"/>
          <w:szCs w:val="20"/>
        </w:rPr>
        <w:t xml:space="preserve"> за ръководство на </w:t>
      </w:r>
      <w:r w:rsidR="00E367C3" w:rsidRPr="00DA03BE">
        <w:rPr>
          <w:i/>
          <w:sz w:val="20"/>
          <w:szCs w:val="20"/>
        </w:rPr>
        <w:t>бълг.</w:t>
      </w:r>
      <w:r w:rsidRPr="00DA03BE">
        <w:rPr>
          <w:i/>
          <w:sz w:val="20"/>
          <w:szCs w:val="20"/>
        </w:rPr>
        <w:t xml:space="preserve"> екип в един международен научен или образователен проект се зачитат </w:t>
      </w:r>
      <w:r w:rsidR="00E367C3" w:rsidRPr="00DA03BE">
        <w:rPr>
          <w:i/>
          <w:sz w:val="20"/>
          <w:szCs w:val="20"/>
        </w:rPr>
        <w:t>4</w:t>
      </w:r>
      <w:r w:rsidRPr="00DA03BE">
        <w:rPr>
          <w:i/>
          <w:sz w:val="20"/>
          <w:szCs w:val="20"/>
        </w:rPr>
        <w:t>0 точки.</w:t>
      </w:r>
    </w:p>
    <w:p w14:paraId="183AC76F" w14:textId="0F45AA0D" w:rsidR="00DC613E" w:rsidRPr="00DA03BE" w:rsidRDefault="00DC613E" w:rsidP="00DC613E"/>
    <w:p w14:paraId="7E997AA1" w14:textId="4C8EB628" w:rsidR="00E367C3" w:rsidRPr="00074D52" w:rsidRDefault="00074D52" w:rsidP="00DC613E">
      <w:pPr>
        <w:rPr>
          <w:sz w:val="20"/>
          <w:szCs w:val="20"/>
        </w:rPr>
      </w:pPr>
      <w:r w:rsidRPr="00074D52">
        <w:rPr>
          <w:sz w:val="20"/>
          <w:szCs w:val="20"/>
        </w:rPr>
        <w:t>Забележки:</w:t>
      </w:r>
    </w:p>
    <w:p w14:paraId="53C7EDA8" w14:textId="77777777" w:rsidR="00074D52" w:rsidRDefault="00074D52" w:rsidP="00074D52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За всички показатели точкуването е съобразно използваната в ППЗРАСРБ система за област на висшето образование 3. Социални, стопански и правни науки, вкл. с делене на броя участници, където това е предвидено, без значение в какво професионално направление е обявен конкурсът. </w:t>
      </w:r>
    </w:p>
    <w:p w14:paraId="37F524AB" w14:textId="77777777" w:rsidR="00074D52" w:rsidRDefault="00074D52" w:rsidP="00074D52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Допустимо е използването на един и същ резултат за доказване изпълнението на минималните национални изисквания според чл. 2б, ал. 2 е 3 на ЗРАСРБ и на тези за ИУ – Варна на основание чл. 2б, ал. 5 на ЗРАСРБ. </w:t>
      </w:r>
    </w:p>
    <w:p w14:paraId="79AB879D" w14:textId="77777777" w:rsidR="00074D52" w:rsidRDefault="00074D52" w:rsidP="00074D52">
      <w:pPr>
        <w:pStyle w:val="Default"/>
        <w:rPr>
          <w:sz w:val="20"/>
          <w:szCs w:val="20"/>
        </w:rPr>
      </w:pPr>
    </w:p>
    <w:p w14:paraId="474589DE" w14:textId="77777777" w:rsidR="00074D52" w:rsidRDefault="00074D52" w:rsidP="00074D52">
      <w:pPr>
        <w:ind w:firstLine="708"/>
        <w:rPr>
          <w:color w:val="00B050"/>
        </w:rPr>
      </w:pPr>
    </w:p>
    <w:p w14:paraId="60164A9A" w14:textId="35CA928E" w:rsidR="00E367C3" w:rsidRPr="00E367C3" w:rsidRDefault="00E367C3" w:rsidP="00DC613E">
      <w:pPr>
        <w:rPr>
          <w:color w:val="00B050"/>
        </w:rPr>
      </w:pPr>
    </w:p>
    <w:p w14:paraId="35AA9151" w14:textId="6B9591D6" w:rsidR="00DC613E" w:rsidRPr="00DC613E" w:rsidRDefault="00DC613E" w:rsidP="00DC613E"/>
    <w:p w14:paraId="2A875079" w14:textId="77777777" w:rsidR="00F41965" w:rsidRDefault="00F41965" w:rsidP="00F41965">
      <w:pPr>
        <w:rPr>
          <w:b/>
          <w:i/>
          <w:sz w:val="28"/>
          <w:szCs w:val="28"/>
        </w:rPr>
      </w:pPr>
      <w:r w:rsidRPr="00040BA6">
        <w:rPr>
          <w:b/>
          <w:i/>
          <w:sz w:val="28"/>
          <w:szCs w:val="28"/>
        </w:rPr>
        <w:t>Цялата отговорност за посочената по-горе информация е на декларатора .</w:t>
      </w:r>
    </w:p>
    <w:p w14:paraId="24270CC6" w14:textId="442EF3CE" w:rsidR="00F41965" w:rsidRDefault="00F41965" w:rsidP="00F41965">
      <w:pPr>
        <w:rPr>
          <w:i/>
        </w:rPr>
      </w:pPr>
      <w:bookmarkStart w:id="1" w:name="_noz59jxirozj"/>
      <w:bookmarkEnd w:id="1"/>
    </w:p>
    <w:p w14:paraId="584BFAE1" w14:textId="0EE93988" w:rsidR="00F41965" w:rsidRDefault="00F41965" w:rsidP="00F41965">
      <w:pPr>
        <w:rPr>
          <w:i/>
        </w:rPr>
      </w:pPr>
    </w:p>
    <w:p w14:paraId="2450D69F" w14:textId="4E6CFE52" w:rsidR="00F41965" w:rsidRDefault="00F41965" w:rsidP="00F41965">
      <w:pPr>
        <w:rPr>
          <w:i/>
        </w:rPr>
      </w:pPr>
    </w:p>
    <w:p w14:paraId="46656043" w14:textId="77777777" w:rsidR="00F41965" w:rsidRDefault="00F41965" w:rsidP="00F41965">
      <w:pPr>
        <w:rPr>
          <w:i/>
        </w:rPr>
      </w:pPr>
    </w:p>
    <w:p w14:paraId="0921C11B" w14:textId="5BBFFBEE" w:rsidR="00F41965" w:rsidRDefault="00F41965" w:rsidP="00F41965">
      <w:pPr>
        <w:rPr>
          <w:i/>
        </w:rPr>
      </w:pPr>
      <w:r>
        <w:rPr>
          <w:i/>
        </w:rPr>
        <w:t>Дата: ………….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Декларатор: ……………………………</w:t>
      </w:r>
      <w:bookmarkStart w:id="2" w:name="_jm6ufinjpojs"/>
      <w:bookmarkEnd w:id="2"/>
    </w:p>
    <w:p w14:paraId="6F30C210" w14:textId="77777777" w:rsidR="00F41965" w:rsidRDefault="00F41965" w:rsidP="00F41965">
      <w:pPr>
        <w:rPr>
          <w:i/>
        </w:rPr>
      </w:pPr>
    </w:p>
    <w:p w14:paraId="6EF9CC9F" w14:textId="3C23F61E" w:rsidR="00F41965" w:rsidRDefault="00F41965" w:rsidP="00F41965">
      <w:pPr>
        <w:rPr>
          <w:i/>
        </w:rPr>
      </w:pPr>
      <w:bookmarkStart w:id="3" w:name="_w3g63bjh0zi"/>
      <w:bookmarkEnd w:id="3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Приел: …………………………</w:t>
      </w:r>
    </w:p>
    <w:p w14:paraId="5A675FB6" w14:textId="260EE7A2" w:rsidR="00DC613E" w:rsidRPr="00E40022" w:rsidRDefault="00E40022" w:rsidP="00E40022">
      <w:pPr>
        <w:rPr>
          <w:i/>
        </w:rPr>
      </w:pPr>
      <w:bookmarkStart w:id="4" w:name="_p56uy24tzp75"/>
      <w:bookmarkEnd w:id="4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/длъжност и име</w:t>
      </w:r>
      <w:r w:rsidR="00013C20">
        <w:rPr>
          <w:i/>
        </w:rPr>
        <w:t>/</w:t>
      </w:r>
    </w:p>
    <w:sectPr w:rsidR="00DC613E" w:rsidRPr="00E40022" w:rsidSect="006A084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B94C8" w14:textId="77777777" w:rsidR="006E7AC1" w:rsidRDefault="006E7AC1" w:rsidP="00412DE5">
      <w:r>
        <w:separator/>
      </w:r>
    </w:p>
  </w:endnote>
  <w:endnote w:type="continuationSeparator" w:id="0">
    <w:p w14:paraId="2B7D2E6D" w14:textId="77777777" w:rsidR="006E7AC1" w:rsidRDefault="006E7AC1" w:rsidP="0041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4E71E" w14:textId="77777777" w:rsidR="009C1689" w:rsidRDefault="009C1689" w:rsidP="009D50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AC37112" w14:textId="77777777" w:rsidR="002F404E" w:rsidRDefault="002F404E" w:rsidP="009C16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2851E" w14:textId="0789F322" w:rsidR="009C1689" w:rsidRDefault="009C1689" w:rsidP="009D5046">
    <w:pPr>
      <w:pStyle w:val="Footer"/>
      <w:framePr w:wrap="none" w:vAnchor="text" w:hAnchor="margin" w:xAlign="right" w:y="1"/>
      <w:rPr>
        <w:rStyle w:val="PageNumber"/>
      </w:rPr>
    </w:pPr>
    <w:r w:rsidRPr="009C1689">
      <w:rPr>
        <w:rStyle w:val="PageNumber"/>
        <w:sz w:val="20"/>
        <w:szCs w:val="20"/>
      </w:rPr>
      <w:fldChar w:fldCharType="begin"/>
    </w:r>
    <w:r w:rsidRPr="009C1689">
      <w:rPr>
        <w:rStyle w:val="PageNumber"/>
        <w:sz w:val="20"/>
        <w:szCs w:val="20"/>
      </w:rPr>
      <w:instrText xml:space="preserve"> PAGE </w:instrText>
    </w:r>
    <w:r w:rsidRPr="009C1689">
      <w:rPr>
        <w:rStyle w:val="PageNumber"/>
        <w:sz w:val="20"/>
        <w:szCs w:val="20"/>
      </w:rPr>
      <w:fldChar w:fldCharType="separate"/>
    </w:r>
    <w:r w:rsidR="008F7C08">
      <w:rPr>
        <w:rStyle w:val="PageNumber"/>
        <w:noProof/>
        <w:sz w:val="20"/>
        <w:szCs w:val="20"/>
      </w:rPr>
      <w:t>3</w:t>
    </w:r>
    <w:r w:rsidRPr="009C1689">
      <w:rPr>
        <w:rStyle w:val="PageNumber"/>
        <w:sz w:val="20"/>
        <w:szCs w:val="20"/>
      </w:rPr>
      <w:fldChar w:fldCharType="end"/>
    </w:r>
  </w:p>
  <w:p w14:paraId="0509C11E" w14:textId="77777777" w:rsidR="00412DE5" w:rsidRDefault="00412DE5" w:rsidP="009C1689">
    <w:pPr>
      <w:pStyle w:val="Footer"/>
      <w:ind w:right="360"/>
      <w:rPr>
        <w:lang w:val="en-US"/>
      </w:rPr>
    </w:pPr>
    <w:r>
      <w:rPr>
        <w:lang w:val="en-US"/>
      </w:rPr>
      <w:t>08.03.21 FM</w:t>
    </w:r>
    <w:r w:rsidR="009C1689">
      <w:rPr>
        <w:lang w:val="en-US"/>
      </w:rPr>
      <w:tab/>
    </w:r>
    <w:r w:rsidR="009C1689">
      <w:rPr>
        <w:lang w:val="en-US"/>
      </w:rPr>
      <w:tab/>
    </w:r>
  </w:p>
  <w:p w14:paraId="6242610E" w14:textId="77777777" w:rsidR="00412DE5" w:rsidRPr="00412DE5" w:rsidRDefault="00412DE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FD49A" w14:textId="77777777" w:rsidR="006E7AC1" w:rsidRDefault="006E7AC1" w:rsidP="00412DE5">
      <w:r>
        <w:separator/>
      </w:r>
    </w:p>
  </w:footnote>
  <w:footnote w:type="continuationSeparator" w:id="0">
    <w:p w14:paraId="68441709" w14:textId="77777777" w:rsidR="006E7AC1" w:rsidRDefault="006E7AC1" w:rsidP="00412DE5">
      <w:r>
        <w:continuationSeparator/>
      </w:r>
    </w:p>
  </w:footnote>
  <w:footnote w:id="1">
    <w:p w14:paraId="1C03CF05" w14:textId="4CD56A9B" w:rsidR="00683139" w:rsidRPr="003A2BDC" w:rsidRDefault="00683139">
      <w:pPr>
        <w:pStyle w:val="FootnoteText"/>
        <w:rPr>
          <w:color w:val="FF0000"/>
        </w:rPr>
      </w:pPr>
      <w:r>
        <w:rPr>
          <w:rStyle w:val="FootnoteReference"/>
        </w:rPr>
        <w:footnoteRef/>
      </w:r>
      <w:r>
        <w:t xml:space="preserve"> </w:t>
      </w:r>
      <w:r w:rsidRPr="0087080F">
        <w:t xml:space="preserve">За участие в конкурс и заемане на академична длъжност </w:t>
      </w:r>
      <w:r w:rsidRPr="0087080F">
        <w:rPr>
          <w:lang w:val="en-US"/>
        </w:rPr>
        <w:t>“</w:t>
      </w:r>
      <w:r w:rsidRPr="0087080F">
        <w:t>професор</w:t>
      </w:r>
      <w:r w:rsidRPr="0087080F">
        <w:rPr>
          <w:lang w:val="en-US"/>
        </w:rPr>
        <w:t>”</w:t>
      </w:r>
      <w:r w:rsidRPr="0087080F">
        <w:t xml:space="preserve"> е задължително наличието на поне една студия.</w:t>
      </w:r>
    </w:p>
  </w:footnote>
  <w:footnote w:id="2">
    <w:p w14:paraId="745D945B" w14:textId="45E07572" w:rsidR="00683139" w:rsidRPr="00683139" w:rsidRDefault="00683139">
      <w:pPr>
        <w:pStyle w:val="FootnoteText"/>
      </w:pPr>
      <w:r>
        <w:rPr>
          <w:rStyle w:val="FootnoteReference"/>
        </w:rPr>
        <w:footnoteRef/>
      </w:r>
      <w:r>
        <w:t xml:space="preserve"> За участие в конкурс и заемане на академична длъжност </w:t>
      </w:r>
      <w:r>
        <w:rPr>
          <w:lang w:val="en-US"/>
        </w:rPr>
        <w:t>“</w:t>
      </w:r>
      <w:r>
        <w:t>професор</w:t>
      </w:r>
      <w:r>
        <w:rPr>
          <w:lang w:val="en-US"/>
        </w:rPr>
        <w:t>”</w:t>
      </w:r>
      <w:r>
        <w:t xml:space="preserve"> публикациите, декларирани по ред 3 </w:t>
      </w:r>
      <w:r>
        <w:rPr>
          <w:lang w:val="en-US"/>
        </w:rPr>
        <w:t>(</w:t>
      </w:r>
      <w:r>
        <w:t xml:space="preserve">публикации в </w:t>
      </w:r>
      <w:r>
        <w:rPr>
          <w:lang w:val="en-US"/>
        </w:rPr>
        <w:t xml:space="preserve">Scopus </w:t>
      </w:r>
      <w:r>
        <w:t xml:space="preserve">и/или </w:t>
      </w:r>
      <w:r>
        <w:rPr>
          <w:lang w:val="en-US"/>
        </w:rPr>
        <w:t xml:space="preserve">Web of Science) </w:t>
      </w:r>
      <w:r>
        <w:t xml:space="preserve">следва да не повтарят тези в ред 1 </w:t>
      </w:r>
      <w:r>
        <w:rPr>
          <w:lang w:val="en-US"/>
        </w:rPr>
        <w:t>(</w:t>
      </w:r>
      <w:r>
        <w:t>научни доклади</w:t>
      </w:r>
      <w:r>
        <w:rPr>
          <w:lang w:val="en-US"/>
        </w:rPr>
        <w:t>)</w:t>
      </w:r>
      <w:r>
        <w:t xml:space="preserve"> и ред 2 </w:t>
      </w:r>
      <w:r>
        <w:rPr>
          <w:lang w:val="en-US"/>
        </w:rPr>
        <w:t>(</w:t>
      </w:r>
      <w:r>
        <w:t>научни статии и студии</w:t>
      </w:r>
      <w:r>
        <w:rPr>
          <w:lang w:val="en-US"/>
        </w:rPr>
        <w:t>)</w:t>
      </w:r>
      <w:r>
        <w:t>.</w:t>
      </w:r>
    </w:p>
  </w:footnote>
  <w:footnote w:id="3">
    <w:p w14:paraId="6B180D0A" w14:textId="15E093EC" w:rsidR="00683139" w:rsidRPr="005A7822" w:rsidRDefault="00683139">
      <w:pPr>
        <w:pStyle w:val="FootnoteText"/>
      </w:pPr>
      <w:r>
        <w:rPr>
          <w:rStyle w:val="FootnoteReference"/>
        </w:rPr>
        <w:footnoteRef/>
      </w:r>
      <w:r>
        <w:t xml:space="preserve"> При отчитане на участие и/или ръков</w:t>
      </w:r>
      <w:r w:rsidR="00110164">
        <w:t>одство на научноизследователски проекти, вътрешноуниверситетските научни проекти се считат за национални</w:t>
      </w:r>
      <w:r w:rsidR="005A782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6"/>
      <w:gridCol w:w="6035"/>
      <w:gridCol w:w="1380"/>
    </w:tblGrid>
    <w:tr w:rsidR="00412DE5" w14:paraId="4D69B88D" w14:textId="77777777" w:rsidTr="00AA1750">
      <w:trPr>
        <w:trHeight w:val="1514"/>
      </w:trPr>
      <w:tc>
        <w:tcPr>
          <w:tcW w:w="19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320A8B" w14:textId="77777777" w:rsidR="00412DE5" w:rsidRPr="00A94D7A" w:rsidRDefault="00412DE5" w:rsidP="00AA1750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ИКОНОМИЧЕСКИ</w:t>
          </w:r>
        </w:p>
        <w:p w14:paraId="0FCB76A0" w14:textId="77777777" w:rsidR="00412DE5" w:rsidRPr="00A94D7A" w:rsidRDefault="00412DE5" w:rsidP="00AA1750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УНИВЕРСИТЕТ –</w:t>
          </w:r>
        </w:p>
        <w:p w14:paraId="0B92A2FB" w14:textId="77777777" w:rsidR="00412DE5" w:rsidRPr="00A94D7A" w:rsidRDefault="00412DE5" w:rsidP="00AA1750">
          <w:pPr>
            <w:pStyle w:val="Header"/>
            <w:spacing w:after="100"/>
            <w:jc w:val="center"/>
            <w:rPr>
              <w:rFonts w:ascii="Arial" w:hAnsi="Arial" w:cs="Arial"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ВАРНА</w:t>
          </w:r>
        </w:p>
      </w:tc>
      <w:tc>
        <w:tcPr>
          <w:tcW w:w="656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3833C45" w14:textId="77777777" w:rsidR="00412DE5" w:rsidRPr="00A94D7A" w:rsidRDefault="00412DE5" w:rsidP="00AA1750">
          <w:pPr>
            <w:pStyle w:val="Header"/>
            <w:tabs>
              <w:tab w:val="center" w:pos="5920"/>
            </w:tabs>
            <w:jc w:val="center"/>
            <w:rPr>
              <w:rFonts w:ascii="Arial" w:hAnsi="Arial" w:cs="Arial"/>
              <w:b/>
              <w:sz w:val="20"/>
            </w:rPr>
          </w:pPr>
          <w:r w:rsidRPr="00A94D7A">
            <w:rPr>
              <w:rFonts w:ascii="Arial" w:hAnsi="Arial" w:cs="Arial"/>
              <w:b/>
              <w:sz w:val="20"/>
            </w:rPr>
            <w:t>СИСТЕМА ЗА УПРАВЛЕНИЕ НА КАЧЕСТВОТО</w:t>
          </w:r>
        </w:p>
        <w:p w14:paraId="2CABE8AD" w14:textId="77777777" w:rsidR="00412DE5" w:rsidRPr="002F404E" w:rsidRDefault="002F404E" w:rsidP="002F404E">
          <w:pPr>
            <w:pStyle w:val="Header"/>
            <w:tabs>
              <w:tab w:val="clear" w:pos="4536"/>
              <w:tab w:val="center" w:pos="5920"/>
            </w:tabs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</w:rPr>
            <w:t>ISO 9001:</w:t>
          </w:r>
          <w:r w:rsidR="00412DE5" w:rsidRPr="00A94D7A">
            <w:rPr>
              <w:rFonts w:ascii="Arial" w:hAnsi="Arial" w:cs="Arial"/>
              <w:sz w:val="20"/>
            </w:rPr>
            <w:t>20</w:t>
          </w:r>
          <w:r>
            <w:rPr>
              <w:rFonts w:ascii="Arial" w:hAnsi="Arial" w:cs="Arial"/>
              <w:sz w:val="20"/>
              <w:lang w:val="en-US"/>
            </w:rPr>
            <w:t>15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14:paraId="5A0A04DF" w14:textId="77777777" w:rsidR="00412DE5" w:rsidRPr="00A94D7A" w:rsidRDefault="00F62F83" w:rsidP="00AA1750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8814F2">
            <w:rPr>
              <w:rFonts w:ascii="Arial" w:hAnsi="Arial"/>
              <w:b/>
              <w:noProof/>
              <w:sz w:val="20"/>
            </w:rPr>
            <w:drawing>
              <wp:inline distT="0" distB="0" distL="0" distR="0" wp14:anchorId="34E6B0E4" wp14:editId="111CE982">
                <wp:extent cx="739140" cy="739140"/>
                <wp:effectExtent l="0" t="0" r="0" b="0"/>
                <wp:docPr id="1" name="Картина 1" descr="Logo-B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ogo-B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D9D562" w14:textId="77777777" w:rsidR="00412DE5" w:rsidRPr="00412DE5" w:rsidRDefault="00412DE5" w:rsidP="00412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6"/>
      <w:gridCol w:w="6035"/>
      <w:gridCol w:w="1380"/>
    </w:tblGrid>
    <w:tr w:rsidR="003A70DA" w14:paraId="5ABB8816" w14:textId="77777777" w:rsidTr="009D5046">
      <w:trPr>
        <w:trHeight w:val="1514"/>
      </w:trPr>
      <w:tc>
        <w:tcPr>
          <w:tcW w:w="19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085D72" w14:textId="77777777" w:rsidR="003A70DA" w:rsidRPr="00A94D7A" w:rsidRDefault="003A70DA" w:rsidP="003A70DA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ИКОНОМИЧЕСКИ</w:t>
          </w:r>
        </w:p>
        <w:p w14:paraId="05F5B855" w14:textId="77777777" w:rsidR="003A70DA" w:rsidRPr="00A94D7A" w:rsidRDefault="003A70DA" w:rsidP="003A70DA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УНИВЕРСИТЕТ –</w:t>
          </w:r>
        </w:p>
        <w:p w14:paraId="3EAD4728" w14:textId="77777777" w:rsidR="003A70DA" w:rsidRPr="00A94D7A" w:rsidRDefault="003A70DA" w:rsidP="003A70DA">
          <w:pPr>
            <w:pStyle w:val="Header"/>
            <w:spacing w:after="100"/>
            <w:jc w:val="center"/>
            <w:rPr>
              <w:rFonts w:ascii="Arial" w:hAnsi="Arial" w:cs="Arial"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ВАРНА</w:t>
          </w:r>
        </w:p>
      </w:tc>
      <w:tc>
        <w:tcPr>
          <w:tcW w:w="656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8F9ECD" w14:textId="77777777" w:rsidR="003A70DA" w:rsidRPr="00A94D7A" w:rsidRDefault="003A70DA" w:rsidP="003A70DA">
          <w:pPr>
            <w:pStyle w:val="Header"/>
            <w:tabs>
              <w:tab w:val="center" w:pos="5920"/>
            </w:tabs>
            <w:jc w:val="center"/>
            <w:rPr>
              <w:rFonts w:ascii="Arial" w:hAnsi="Arial" w:cs="Arial"/>
              <w:b/>
              <w:sz w:val="20"/>
            </w:rPr>
          </w:pPr>
          <w:r w:rsidRPr="00A94D7A">
            <w:rPr>
              <w:rFonts w:ascii="Arial" w:hAnsi="Arial" w:cs="Arial"/>
              <w:b/>
              <w:sz w:val="20"/>
            </w:rPr>
            <w:t>СИСТЕМА ЗА УПРАВЛЕНИЕ НА КАЧЕСТВОТО</w:t>
          </w:r>
        </w:p>
        <w:p w14:paraId="58CBED12" w14:textId="77777777" w:rsidR="003A70DA" w:rsidRPr="002F404E" w:rsidRDefault="003A70DA" w:rsidP="003A70DA">
          <w:pPr>
            <w:pStyle w:val="Header"/>
            <w:tabs>
              <w:tab w:val="clear" w:pos="4536"/>
              <w:tab w:val="center" w:pos="5920"/>
            </w:tabs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</w:rPr>
            <w:t>ISO 9001:</w:t>
          </w:r>
          <w:r w:rsidRPr="00A94D7A">
            <w:rPr>
              <w:rFonts w:ascii="Arial" w:hAnsi="Arial" w:cs="Arial"/>
              <w:sz w:val="20"/>
            </w:rPr>
            <w:t>20</w:t>
          </w:r>
          <w:r>
            <w:rPr>
              <w:rFonts w:ascii="Arial" w:hAnsi="Arial" w:cs="Arial"/>
              <w:sz w:val="20"/>
              <w:lang w:val="en-US"/>
            </w:rPr>
            <w:t>15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14:paraId="2252BA23" w14:textId="77777777" w:rsidR="003A70DA" w:rsidRPr="00A94D7A" w:rsidRDefault="00F62F83" w:rsidP="003A70D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8814F2">
            <w:rPr>
              <w:rFonts w:ascii="Arial" w:hAnsi="Arial"/>
              <w:b/>
              <w:noProof/>
              <w:sz w:val="20"/>
            </w:rPr>
            <w:drawing>
              <wp:inline distT="0" distB="0" distL="0" distR="0" wp14:anchorId="1D36C911" wp14:editId="59CC446D">
                <wp:extent cx="739140" cy="739140"/>
                <wp:effectExtent l="0" t="0" r="0" b="0"/>
                <wp:docPr id="2" name="Картина 1" descr="Logo-B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ogo-B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6096BF" w14:textId="77777777" w:rsidR="003A70DA" w:rsidRDefault="003A70DA" w:rsidP="003A70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520F7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F7DFF"/>
    <w:multiLevelType w:val="hybridMultilevel"/>
    <w:tmpl w:val="F4502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3109E"/>
    <w:multiLevelType w:val="hybridMultilevel"/>
    <w:tmpl w:val="61DCAD20"/>
    <w:lvl w:ilvl="0" w:tplc="76F069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D0247"/>
    <w:multiLevelType w:val="hybridMultilevel"/>
    <w:tmpl w:val="5344BB16"/>
    <w:lvl w:ilvl="0" w:tplc="A84C06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551430"/>
    <w:multiLevelType w:val="multilevel"/>
    <w:tmpl w:val="3F3AE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DA630C"/>
    <w:multiLevelType w:val="hybridMultilevel"/>
    <w:tmpl w:val="86E80B82"/>
    <w:lvl w:ilvl="0" w:tplc="803844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FF0000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07EE1"/>
    <w:multiLevelType w:val="multilevel"/>
    <w:tmpl w:val="8DC43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7A583F"/>
    <w:multiLevelType w:val="multilevel"/>
    <w:tmpl w:val="5A12E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89"/>
    <w:rsid w:val="00007ABC"/>
    <w:rsid w:val="0001195B"/>
    <w:rsid w:val="0001306B"/>
    <w:rsid w:val="00013C20"/>
    <w:rsid w:val="000424B8"/>
    <w:rsid w:val="0004723A"/>
    <w:rsid w:val="00061244"/>
    <w:rsid w:val="00074D52"/>
    <w:rsid w:val="000A186E"/>
    <w:rsid w:val="000B41FE"/>
    <w:rsid w:val="000B7383"/>
    <w:rsid w:val="000D5792"/>
    <w:rsid w:val="000E2583"/>
    <w:rsid w:val="000F6389"/>
    <w:rsid w:val="00110164"/>
    <w:rsid w:val="00113C6E"/>
    <w:rsid w:val="00120BC9"/>
    <w:rsid w:val="00136386"/>
    <w:rsid w:val="00147865"/>
    <w:rsid w:val="001643B8"/>
    <w:rsid w:val="00165A06"/>
    <w:rsid w:val="001748E5"/>
    <w:rsid w:val="0018359F"/>
    <w:rsid w:val="001A49D2"/>
    <w:rsid w:val="001C2BA1"/>
    <w:rsid w:val="001F67CB"/>
    <w:rsid w:val="00211C42"/>
    <w:rsid w:val="0022227F"/>
    <w:rsid w:val="00235359"/>
    <w:rsid w:val="00294BF5"/>
    <w:rsid w:val="002C73DA"/>
    <w:rsid w:val="002E705B"/>
    <w:rsid w:val="002F404E"/>
    <w:rsid w:val="0031125A"/>
    <w:rsid w:val="0031447F"/>
    <w:rsid w:val="00316087"/>
    <w:rsid w:val="0031629F"/>
    <w:rsid w:val="00327DCF"/>
    <w:rsid w:val="00344F8C"/>
    <w:rsid w:val="00347C26"/>
    <w:rsid w:val="00377569"/>
    <w:rsid w:val="003A2BDC"/>
    <w:rsid w:val="003A70DA"/>
    <w:rsid w:val="003B5E7D"/>
    <w:rsid w:val="003C6A91"/>
    <w:rsid w:val="00412DE5"/>
    <w:rsid w:val="00415CB6"/>
    <w:rsid w:val="004170F1"/>
    <w:rsid w:val="00422AC2"/>
    <w:rsid w:val="00427000"/>
    <w:rsid w:val="00483B90"/>
    <w:rsid w:val="00490609"/>
    <w:rsid w:val="004A704C"/>
    <w:rsid w:val="004C775D"/>
    <w:rsid w:val="004D1508"/>
    <w:rsid w:val="004E26C0"/>
    <w:rsid w:val="005113BC"/>
    <w:rsid w:val="00511AC5"/>
    <w:rsid w:val="00542EA2"/>
    <w:rsid w:val="005568B4"/>
    <w:rsid w:val="005741FB"/>
    <w:rsid w:val="0057550E"/>
    <w:rsid w:val="00594DC1"/>
    <w:rsid w:val="005A7822"/>
    <w:rsid w:val="005B1393"/>
    <w:rsid w:val="005B6AAE"/>
    <w:rsid w:val="005D313A"/>
    <w:rsid w:val="005E0742"/>
    <w:rsid w:val="00603C1A"/>
    <w:rsid w:val="0062212E"/>
    <w:rsid w:val="00630B7F"/>
    <w:rsid w:val="00633D71"/>
    <w:rsid w:val="00647057"/>
    <w:rsid w:val="0067409D"/>
    <w:rsid w:val="00677E2A"/>
    <w:rsid w:val="00681337"/>
    <w:rsid w:val="00683139"/>
    <w:rsid w:val="00685AB0"/>
    <w:rsid w:val="006931ED"/>
    <w:rsid w:val="006A0846"/>
    <w:rsid w:val="006B3778"/>
    <w:rsid w:val="006D782E"/>
    <w:rsid w:val="006E7AC1"/>
    <w:rsid w:val="006F1E88"/>
    <w:rsid w:val="006F4D6D"/>
    <w:rsid w:val="00707828"/>
    <w:rsid w:val="00711472"/>
    <w:rsid w:val="00720AD1"/>
    <w:rsid w:val="007517E4"/>
    <w:rsid w:val="00756D8A"/>
    <w:rsid w:val="00773393"/>
    <w:rsid w:val="0078562D"/>
    <w:rsid w:val="007A7A98"/>
    <w:rsid w:val="007C1F50"/>
    <w:rsid w:val="007E2704"/>
    <w:rsid w:val="007F56B9"/>
    <w:rsid w:val="007F6CB1"/>
    <w:rsid w:val="008069B6"/>
    <w:rsid w:val="0080746B"/>
    <w:rsid w:val="00834269"/>
    <w:rsid w:val="008403A2"/>
    <w:rsid w:val="00855D06"/>
    <w:rsid w:val="0087080F"/>
    <w:rsid w:val="00880947"/>
    <w:rsid w:val="00891D59"/>
    <w:rsid w:val="00892289"/>
    <w:rsid w:val="008C2DF7"/>
    <w:rsid w:val="008F1008"/>
    <w:rsid w:val="008F7C08"/>
    <w:rsid w:val="00917902"/>
    <w:rsid w:val="0092718C"/>
    <w:rsid w:val="00934B4E"/>
    <w:rsid w:val="0095639A"/>
    <w:rsid w:val="009A1838"/>
    <w:rsid w:val="009C1689"/>
    <w:rsid w:val="009D5046"/>
    <w:rsid w:val="009E3919"/>
    <w:rsid w:val="009F5577"/>
    <w:rsid w:val="00A01E03"/>
    <w:rsid w:val="00A27819"/>
    <w:rsid w:val="00A448F2"/>
    <w:rsid w:val="00A44A4F"/>
    <w:rsid w:val="00A46934"/>
    <w:rsid w:val="00A80C69"/>
    <w:rsid w:val="00A845C1"/>
    <w:rsid w:val="00AA1750"/>
    <w:rsid w:val="00AB3579"/>
    <w:rsid w:val="00AC2083"/>
    <w:rsid w:val="00AD4CEF"/>
    <w:rsid w:val="00B16A6E"/>
    <w:rsid w:val="00B4245A"/>
    <w:rsid w:val="00B545C6"/>
    <w:rsid w:val="00B559AF"/>
    <w:rsid w:val="00BA3E0C"/>
    <w:rsid w:val="00BB1D7B"/>
    <w:rsid w:val="00BB62D0"/>
    <w:rsid w:val="00BC5B3C"/>
    <w:rsid w:val="00C23E8D"/>
    <w:rsid w:val="00C2600F"/>
    <w:rsid w:val="00C3056F"/>
    <w:rsid w:val="00C4091C"/>
    <w:rsid w:val="00C4715B"/>
    <w:rsid w:val="00C62FBE"/>
    <w:rsid w:val="00C724C8"/>
    <w:rsid w:val="00C77328"/>
    <w:rsid w:val="00C85928"/>
    <w:rsid w:val="00CA47A6"/>
    <w:rsid w:val="00CD02E1"/>
    <w:rsid w:val="00CE2380"/>
    <w:rsid w:val="00D2706E"/>
    <w:rsid w:val="00D451A7"/>
    <w:rsid w:val="00D71932"/>
    <w:rsid w:val="00D758B9"/>
    <w:rsid w:val="00D7621F"/>
    <w:rsid w:val="00D81F5A"/>
    <w:rsid w:val="00DA03BE"/>
    <w:rsid w:val="00DA0D46"/>
    <w:rsid w:val="00DA352D"/>
    <w:rsid w:val="00DC3D3B"/>
    <w:rsid w:val="00DC613E"/>
    <w:rsid w:val="00DF45CC"/>
    <w:rsid w:val="00E17838"/>
    <w:rsid w:val="00E367C3"/>
    <w:rsid w:val="00E40022"/>
    <w:rsid w:val="00E452FD"/>
    <w:rsid w:val="00E538E3"/>
    <w:rsid w:val="00E60C88"/>
    <w:rsid w:val="00E6435C"/>
    <w:rsid w:val="00E7105A"/>
    <w:rsid w:val="00E749E8"/>
    <w:rsid w:val="00E7574B"/>
    <w:rsid w:val="00E821A7"/>
    <w:rsid w:val="00E95ECE"/>
    <w:rsid w:val="00EC0A8B"/>
    <w:rsid w:val="00EC1FBB"/>
    <w:rsid w:val="00EC6CD7"/>
    <w:rsid w:val="00ED0145"/>
    <w:rsid w:val="00F04570"/>
    <w:rsid w:val="00F22666"/>
    <w:rsid w:val="00F36174"/>
    <w:rsid w:val="00F413D4"/>
    <w:rsid w:val="00F41965"/>
    <w:rsid w:val="00F568F0"/>
    <w:rsid w:val="00F60A0A"/>
    <w:rsid w:val="00F62F83"/>
    <w:rsid w:val="00F64186"/>
    <w:rsid w:val="00F95D19"/>
    <w:rsid w:val="00FB00E5"/>
    <w:rsid w:val="00FB189A"/>
    <w:rsid w:val="00F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AB8152"/>
  <w15:chartTrackingRefBased/>
  <w15:docId w15:val="{BF52C1A9-ABAD-D247-ADCB-23138789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6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F638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53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8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8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8E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E538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2D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12D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2D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2DE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C1689"/>
  </w:style>
  <w:style w:type="paragraph" w:styleId="NormalWeb">
    <w:name w:val="Normal (Web)"/>
    <w:basedOn w:val="Normal"/>
    <w:uiPriority w:val="99"/>
    <w:semiHidden/>
    <w:unhideWhenUsed/>
    <w:rsid w:val="004A704C"/>
    <w:pPr>
      <w:spacing w:before="100" w:beforeAutospacing="1" w:after="100" w:afterAutospacing="1"/>
    </w:pPr>
    <w:rPr>
      <w:lang w:eastAsia="en-GB"/>
    </w:rPr>
  </w:style>
  <w:style w:type="paragraph" w:customStyle="1" w:styleId="EuropassSectionDetails">
    <w:name w:val="Europass_SectionDetails"/>
    <w:basedOn w:val="Normal"/>
    <w:rsid w:val="007517E4"/>
    <w:pPr>
      <w:suppressLineNumbers/>
      <w:autoSpaceDE w:val="0"/>
      <w:spacing w:before="28" w:after="56" w:line="100" w:lineRule="atLeast"/>
    </w:pPr>
    <w:rPr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31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139"/>
    <w:rPr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683139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080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074D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6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1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4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2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2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4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3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8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9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2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9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7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2D918-603C-4695-84FF-407AEC2D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ue-varna</Company>
  <LinksUpToDate>false</LinksUpToDate>
  <CharactersWithSpaces>4971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</cp:lastModifiedBy>
  <cp:revision>41</cp:revision>
  <cp:lastPrinted>2021-10-26T07:02:00Z</cp:lastPrinted>
  <dcterms:created xsi:type="dcterms:W3CDTF">2021-10-25T07:46:00Z</dcterms:created>
  <dcterms:modified xsi:type="dcterms:W3CDTF">2021-10-26T09:22:00Z</dcterms:modified>
  <cp:category/>
</cp:coreProperties>
</file>